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A3D2B" w14:textId="057B8F38" w:rsidR="00751ABC" w:rsidRPr="009033D7" w:rsidRDefault="00751ABC" w:rsidP="00633FCA">
      <w:pPr>
        <w:pStyle w:val="Header"/>
        <w:ind w:left="-90"/>
        <w:rPr>
          <w:rFonts w:cstheme="minorHAnsi"/>
          <w:lang w:val="is-IS"/>
        </w:rPr>
      </w:pPr>
      <w:r w:rsidRPr="009033D7">
        <w:rPr>
          <w:rFonts w:cstheme="minorHAnsi"/>
          <w:noProof/>
          <w:lang w:val="is-IS"/>
        </w:rPr>
        <w:drawing>
          <wp:inline distT="0" distB="0" distL="0" distR="0" wp14:anchorId="654C6B46" wp14:editId="3FBC41F5">
            <wp:extent cx="1192663" cy="1385180"/>
            <wp:effectExtent l="0" t="0" r="0" b="0"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MFi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148" cy="1400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21ADDC" w14:textId="77777777" w:rsidR="00602DA8" w:rsidRPr="009033D7" w:rsidRDefault="00602DA8" w:rsidP="00633FCA">
      <w:pPr>
        <w:spacing w:after="0" w:line="240" w:lineRule="auto"/>
        <w:jc w:val="center"/>
        <w:rPr>
          <w:rFonts w:eastAsia="Times New Roman" w:cstheme="minorHAnsi"/>
          <w:b/>
          <w:color w:val="000000"/>
          <w:sz w:val="28"/>
          <w:lang w:val="is-IS"/>
        </w:rPr>
      </w:pPr>
      <w:r w:rsidRPr="009033D7">
        <w:rPr>
          <w:rFonts w:eastAsia="Times New Roman" w:cstheme="minorHAnsi"/>
          <w:b/>
          <w:color w:val="000000"/>
          <w:sz w:val="28"/>
          <w:lang w:val="is-IS"/>
        </w:rPr>
        <w:t>Ljósmæðrablaðið</w:t>
      </w:r>
    </w:p>
    <w:p w14:paraId="23E13442" w14:textId="7754125B" w:rsidR="00F071AF" w:rsidRPr="009033D7" w:rsidRDefault="00040F69" w:rsidP="00633FCA">
      <w:pPr>
        <w:spacing w:after="0" w:line="240" w:lineRule="auto"/>
        <w:jc w:val="center"/>
        <w:rPr>
          <w:rFonts w:eastAsia="Times New Roman" w:cstheme="minorHAnsi"/>
          <w:b/>
          <w:sz w:val="24"/>
          <w:lang w:val="is-IS"/>
        </w:rPr>
      </w:pPr>
      <w:r w:rsidRPr="009033D7">
        <w:rPr>
          <w:rFonts w:eastAsia="Times New Roman" w:cstheme="minorHAnsi"/>
          <w:b/>
          <w:color w:val="000000"/>
          <w:sz w:val="28"/>
          <w:lang w:val="is-IS"/>
        </w:rPr>
        <w:t xml:space="preserve">Mat ritrýnis á grein </w:t>
      </w:r>
    </w:p>
    <w:p w14:paraId="119E856C" w14:textId="77777777" w:rsidR="00F071AF" w:rsidRPr="009033D7" w:rsidRDefault="00F071AF" w:rsidP="00633FCA">
      <w:pPr>
        <w:tabs>
          <w:tab w:val="center" w:pos="4680"/>
          <w:tab w:val="right" w:pos="9360"/>
        </w:tabs>
        <w:spacing w:after="0" w:line="240" w:lineRule="auto"/>
        <w:rPr>
          <w:rFonts w:eastAsia="Times New Roman" w:cstheme="minorHAnsi"/>
          <w:b/>
          <w:sz w:val="24"/>
          <w:lang w:val="is-IS"/>
        </w:rPr>
      </w:pPr>
    </w:p>
    <w:p w14:paraId="0971319E" w14:textId="77777777" w:rsidR="00F071AF" w:rsidRPr="009033D7" w:rsidRDefault="00040F69" w:rsidP="00633FCA">
      <w:pPr>
        <w:tabs>
          <w:tab w:val="center" w:pos="4680"/>
          <w:tab w:val="right" w:pos="9360"/>
        </w:tabs>
        <w:spacing w:after="0" w:line="240" w:lineRule="auto"/>
        <w:rPr>
          <w:rFonts w:eastAsia="Times New Roman" w:cstheme="minorHAnsi"/>
          <w:b/>
          <w:sz w:val="24"/>
          <w:lang w:val="is-IS"/>
        </w:rPr>
      </w:pPr>
      <w:r w:rsidRPr="009033D7">
        <w:rPr>
          <w:rFonts w:eastAsia="Times New Roman" w:cstheme="minorHAnsi"/>
          <w:b/>
          <w:sz w:val="24"/>
          <w:lang w:val="is-IS"/>
        </w:rPr>
        <w:t>Heiti greinar: _________________________________________________________________</w:t>
      </w:r>
    </w:p>
    <w:p w14:paraId="56892269" w14:textId="77777777" w:rsidR="00F071AF" w:rsidRPr="009033D7" w:rsidRDefault="00F071AF" w:rsidP="00633FCA">
      <w:pPr>
        <w:tabs>
          <w:tab w:val="center" w:pos="4680"/>
          <w:tab w:val="right" w:pos="9360"/>
        </w:tabs>
        <w:spacing w:after="0" w:line="240" w:lineRule="auto"/>
        <w:rPr>
          <w:rFonts w:eastAsia="Times New Roman" w:cstheme="minorHAnsi"/>
          <w:lang w:val="is-IS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5"/>
        <w:gridCol w:w="851"/>
        <w:gridCol w:w="850"/>
        <w:gridCol w:w="992"/>
        <w:gridCol w:w="993"/>
      </w:tblGrid>
      <w:tr w:rsidR="00F071AF" w:rsidRPr="009033D7" w14:paraId="3BFAB78C" w14:textId="77777777" w:rsidTr="00E04F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72A87A" w14:textId="1C9F1BC2" w:rsidR="00F071AF" w:rsidRPr="009033D7" w:rsidRDefault="00040F69" w:rsidP="00633FCA">
            <w:pPr>
              <w:spacing w:after="0" w:line="240" w:lineRule="auto"/>
              <w:rPr>
                <w:rFonts w:cstheme="minorHAnsi"/>
                <w:lang w:val="is-IS"/>
              </w:rPr>
            </w:pPr>
            <w:r w:rsidRPr="009033D7">
              <w:rPr>
                <w:rFonts w:eastAsia="Times New Roman" w:cstheme="minorHAnsi"/>
                <w:b/>
                <w:sz w:val="24"/>
                <w:lang w:val="is-IS"/>
              </w:rPr>
              <w:t>Mat</w:t>
            </w:r>
            <w:r w:rsidR="002B6624" w:rsidRPr="009033D7">
              <w:rPr>
                <w:rFonts w:eastAsia="Times New Roman" w:cstheme="minorHAnsi"/>
                <w:b/>
                <w:sz w:val="24"/>
                <w:lang w:val="is-IS"/>
              </w:rPr>
              <w:t xml:space="preserve"> – </w:t>
            </w:r>
            <w:r w:rsidR="002B6624" w:rsidRPr="009033D7">
              <w:rPr>
                <w:rFonts w:eastAsia="Times New Roman" w:cstheme="minorHAnsi"/>
                <w:bCs/>
                <w:sz w:val="24"/>
                <w:lang w:val="is-IS"/>
              </w:rPr>
              <w:t xml:space="preserve">vinsamlegast </w:t>
            </w:r>
            <w:proofErr w:type="spellStart"/>
            <w:r w:rsidR="002B6624" w:rsidRPr="009033D7">
              <w:rPr>
                <w:rFonts w:eastAsia="Times New Roman" w:cstheme="minorHAnsi"/>
                <w:bCs/>
                <w:sz w:val="24"/>
                <w:lang w:val="is-IS"/>
              </w:rPr>
              <w:t>hakið</w:t>
            </w:r>
            <w:proofErr w:type="spellEnd"/>
            <w:r w:rsidR="002B6624" w:rsidRPr="009033D7">
              <w:rPr>
                <w:rFonts w:eastAsia="Times New Roman" w:cstheme="minorHAnsi"/>
                <w:bCs/>
                <w:sz w:val="24"/>
                <w:lang w:val="is-IS"/>
              </w:rPr>
              <w:t xml:space="preserve"> í viðeigandi reit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B631F5" w14:textId="77777777" w:rsidR="00F071AF" w:rsidRPr="009033D7" w:rsidRDefault="00040F69" w:rsidP="00633FCA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val="is-IS"/>
              </w:rPr>
            </w:pPr>
            <w:r w:rsidRPr="009033D7">
              <w:rPr>
                <w:rFonts w:eastAsia="Times New Roman" w:cstheme="minorHAnsi"/>
                <w:bCs/>
                <w:sz w:val="20"/>
                <w:szCs w:val="20"/>
                <w:lang w:val="is-IS"/>
              </w:rPr>
              <w:t>Ágætt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A72B1E" w14:textId="77777777" w:rsidR="00F071AF" w:rsidRPr="009033D7" w:rsidRDefault="00040F69" w:rsidP="00633FCA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val="is-IS"/>
              </w:rPr>
            </w:pPr>
            <w:r w:rsidRPr="009033D7">
              <w:rPr>
                <w:rFonts w:eastAsia="Times New Roman" w:cstheme="minorHAnsi"/>
                <w:bCs/>
                <w:sz w:val="20"/>
                <w:szCs w:val="20"/>
                <w:lang w:val="is-IS"/>
              </w:rPr>
              <w:t>Gott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2DF0B3" w14:textId="77777777" w:rsidR="00F071AF" w:rsidRPr="009033D7" w:rsidRDefault="00040F69" w:rsidP="00633FCA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val="is-IS"/>
              </w:rPr>
            </w:pPr>
            <w:r w:rsidRPr="009033D7">
              <w:rPr>
                <w:rFonts w:eastAsia="Times New Roman" w:cstheme="minorHAnsi"/>
                <w:bCs/>
                <w:sz w:val="20"/>
                <w:szCs w:val="20"/>
                <w:lang w:val="is-IS"/>
              </w:rPr>
              <w:t>Sæmilegt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77AB7D" w14:textId="5709FF56" w:rsidR="00F071AF" w:rsidRPr="009033D7" w:rsidRDefault="00040F69" w:rsidP="00633FCA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val="is-IS"/>
              </w:rPr>
            </w:pPr>
            <w:proofErr w:type="spellStart"/>
            <w:r w:rsidRPr="009033D7">
              <w:rPr>
                <w:rFonts w:eastAsia="Times New Roman" w:cstheme="minorHAnsi"/>
                <w:bCs/>
                <w:sz w:val="20"/>
                <w:szCs w:val="20"/>
                <w:lang w:val="is-IS"/>
              </w:rPr>
              <w:t>Ófull</w:t>
            </w:r>
            <w:r w:rsidR="00E04F6C" w:rsidRPr="009033D7">
              <w:rPr>
                <w:rFonts w:eastAsia="Times New Roman" w:cstheme="minorHAnsi"/>
                <w:bCs/>
                <w:sz w:val="20"/>
                <w:szCs w:val="20"/>
                <w:lang w:val="is-IS"/>
              </w:rPr>
              <w:t>-</w:t>
            </w:r>
            <w:r w:rsidRPr="009033D7">
              <w:rPr>
                <w:rFonts w:eastAsia="Times New Roman" w:cstheme="minorHAnsi"/>
                <w:bCs/>
                <w:sz w:val="20"/>
                <w:szCs w:val="20"/>
                <w:lang w:val="is-IS"/>
              </w:rPr>
              <w:t>nægjandi</w:t>
            </w:r>
            <w:proofErr w:type="spellEnd"/>
          </w:p>
        </w:tc>
      </w:tr>
      <w:tr w:rsidR="00810809" w:rsidRPr="009033D7" w14:paraId="4BB1A5FA" w14:textId="77777777" w:rsidTr="00E04F6C">
        <w:trPr>
          <w:trHeight w:val="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1C6052B3" w14:textId="77777777" w:rsidR="00810809" w:rsidRPr="009033D7" w:rsidRDefault="00810809" w:rsidP="00633FCA">
            <w:pPr>
              <w:spacing w:after="0" w:line="240" w:lineRule="auto"/>
              <w:rPr>
                <w:rFonts w:eastAsia="Times New Roman" w:cstheme="minorHAnsi"/>
                <w:b/>
                <w:sz w:val="24"/>
                <w:lang w:val="is-IS"/>
              </w:rPr>
            </w:pPr>
            <w:r w:rsidRPr="009033D7">
              <w:rPr>
                <w:rFonts w:eastAsia="Times New Roman" w:cstheme="minorHAnsi"/>
                <w:b/>
                <w:sz w:val="24"/>
                <w:lang w:val="is-IS"/>
              </w:rPr>
              <w:t>Titill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36515287" w14:textId="77777777" w:rsidR="00810809" w:rsidRPr="009033D7" w:rsidRDefault="00810809" w:rsidP="00633FCA">
            <w:pPr>
              <w:spacing w:after="0" w:line="240" w:lineRule="auto"/>
              <w:rPr>
                <w:rFonts w:eastAsia="Calibri" w:cstheme="minorHAnsi"/>
                <w:lang w:val="is-I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68D7D30B" w14:textId="77777777" w:rsidR="00810809" w:rsidRPr="009033D7" w:rsidRDefault="00810809" w:rsidP="00633FCA">
            <w:pPr>
              <w:spacing w:after="0" w:line="240" w:lineRule="auto"/>
              <w:rPr>
                <w:rFonts w:eastAsia="Calibri" w:cstheme="minorHAnsi"/>
                <w:lang w:val="is-I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3AC82A35" w14:textId="77777777" w:rsidR="00810809" w:rsidRPr="009033D7" w:rsidRDefault="00810809" w:rsidP="00633FCA">
            <w:pPr>
              <w:spacing w:after="0" w:line="240" w:lineRule="auto"/>
              <w:rPr>
                <w:rFonts w:eastAsia="Calibri" w:cstheme="minorHAnsi"/>
                <w:lang w:val="is-I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2C080B99" w14:textId="77777777" w:rsidR="00810809" w:rsidRPr="009033D7" w:rsidRDefault="00810809" w:rsidP="00633FCA">
            <w:pPr>
              <w:spacing w:after="0" w:line="240" w:lineRule="auto"/>
              <w:rPr>
                <w:rFonts w:eastAsia="Calibri" w:cstheme="minorHAnsi"/>
                <w:lang w:val="is-IS"/>
              </w:rPr>
            </w:pPr>
          </w:p>
        </w:tc>
      </w:tr>
      <w:tr w:rsidR="00F071AF" w:rsidRPr="009033D7" w14:paraId="796A25E9" w14:textId="77777777" w:rsidTr="00E04F6C">
        <w:trPr>
          <w:trHeight w:val="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3946E7" w14:textId="77777777" w:rsidR="00F071AF" w:rsidRPr="009033D7" w:rsidRDefault="00040F69" w:rsidP="00633FCA">
            <w:pPr>
              <w:spacing w:after="0" w:line="240" w:lineRule="auto"/>
              <w:rPr>
                <w:rFonts w:eastAsia="Times New Roman" w:cstheme="minorHAnsi"/>
                <w:sz w:val="20"/>
                <w:lang w:val="is-IS"/>
              </w:rPr>
            </w:pPr>
            <w:r w:rsidRPr="009033D7">
              <w:rPr>
                <w:rFonts w:eastAsia="Times New Roman" w:cstheme="minorHAnsi"/>
                <w:sz w:val="20"/>
                <w:lang w:val="is-IS"/>
              </w:rPr>
              <w:t>Er titill lýsandi fyrir innihald greinarinnar</w:t>
            </w:r>
            <w:r w:rsidR="00810809" w:rsidRPr="009033D7">
              <w:rPr>
                <w:rFonts w:eastAsia="Times New Roman" w:cstheme="minorHAnsi"/>
                <w:sz w:val="20"/>
                <w:lang w:val="is-IS"/>
              </w:rPr>
              <w:t>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61F904" w14:textId="77777777" w:rsidR="00F071AF" w:rsidRPr="009033D7" w:rsidRDefault="00F071AF" w:rsidP="00633FCA">
            <w:pPr>
              <w:spacing w:after="0" w:line="240" w:lineRule="auto"/>
              <w:rPr>
                <w:rFonts w:eastAsia="Calibri" w:cstheme="minorHAnsi"/>
                <w:lang w:val="is-I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9AD3EA" w14:textId="77777777" w:rsidR="00F071AF" w:rsidRPr="009033D7" w:rsidRDefault="00F071AF" w:rsidP="00633FCA">
            <w:pPr>
              <w:spacing w:after="0" w:line="240" w:lineRule="auto"/>
              <w:rPr>
                <w:rFonts w:eastAsia="Calibri" w:cstheme="minorHAnsi"/>
                <w:lang w:val="is-I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C07A18" w14:textId="77777777" w:rsidR="00F071AF" w:rsidRPr="009033D7" w:rsidRDefault="00F071AF" w:rsidP="00633FCA">
            <w:pPr>
              <w:spacing w:after="0" w:line="240" w:lineRule="auto"/>
              <w:rPr>
                <w:rFonts w:eastAsia="Calibri" w:cstheme="minorHAnsi"/>
                <w:lang w:val="is-I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18CC80" w14:textId="77777777" w:rsidR="00F071AF" w:rsidRPr="009033D7" w:rsidRDefault="00F071AF" w:rsidP="00633FCA">
            <w:pPr>
              <w:spacing w:after="0" w:line="240" w:lineRule="auto"/>
              <w:rPr>
                <w:rFonts w:eastAsia="Calibri" w:cstheme="minorHAnsi"/>
                <w:lang w:val="is-IS"/>
              </w:rPr>
            </w:pPr>
          </w:p>
        </w:tc>
      </w:tr>
      <w:tr w:rsidR="00810809" w:rsidRPr="00D373F8" w14:paraId="1C90EF4D" w14:textId="77777777" w:rsidTr="00E04F6C">
        <w:trPr>
          <w:trHeight w:val="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3D4C8F" w14:textId="77777777" w:rsidR="00810809" w:rsidRPr="009033D7" w:rsidRDefault="00810809" w:rsidP="00633FCA">
            <w:pPr>
              <w:spacing w:after="0" w:line="240" w:lineRule="auto"/>
              <w:rPr>
                <w:rFonts w:eastAsia="Times New Roman" w:cstheme="minorHAnsi"/>
                <w:b/>
                <w:sz w:val="24"/>
                <w:lang w:val="is-IS"/>
              </w:rPr>
            </w:pPr>
            <w:r w:rsidRPr="009033D7">
              <w:rPr>
                <w:rFonts w:eastAsia="Times New Roman" w:cstheme="minorHAnsi"/>
                <w:sz w:val="20"/>
                <w:lang w:val="is-IS"/>
              </w:rPr>
              <w:t>Er titill líklegur til að vekja áhuga lesenda?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AEFFF6" w14:textId="77777777" w:rsidR="00810809" w:rsidRPr="009033D7" w:rsidRDefault="00810809" w:rsidP="00633FCA">
            <w:pPr>
              <w:spacing w:after="0" w:line="240" w:lineRule="auto"/>
              <w:rPr>
                <w:rFonts w:eastAsia="Calibri" w:cstheme="minorHAnsi"/>
                <w:lang w:val="is-I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9E5D80" w14:textId="77777777" w:rsidR="00810809" w:rsidRPr="009033D7" w:rsidRDefault="00810809" w:rsidP="00633FCA">
            <w:pPr>
              <w:spacing w:after="0" w:line="240" w:lineRule="auto"/>
              <w:rPr>
                <w:rFonts w:eastAsia="Calibri" w:cstheme="minorHAnsi"/>
                <w:lang w:val="is-I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75EF3C" w14:textId="77777777" w:rsidR="00810809" w:rsidRPr="009033D7" w:rsidRDefault="00810809" w:rsidP="00633FCA">
            <w:pPr>
              <w:spacing w:after="0" w:line="240" w:lineRule="auto"/>
              <w:rPr>
                <w:rFonts w:eastAsia="Calibri" w:cstheme="minorHAnsi"/>
                <w:lang w:val="is-I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67B4D3" w14:textId="77777777" w:rsidR="00810809" w:rsidRPr="009033D7" w:rsidRDefault="00810809" w:rsidP="00633FCA">
            <w:pPr>
              <w:spacing w:after="0" w:line="240" w:lineRule="auto"/>
              <w:rPr>
                <w:rFonts w:eastAsia="Calibri" w:cstheme="minorHAnsi"/>
                <w:lang w:val="is-IS"/>
              </w:rPr>
            </w:pPr>
          </w:p>
        </w:tc>
      </w:tr>
      <w:tr w:rsidR="00810809" w:rsidRPr="009033D7" w14:paraId="4BF3170F" w14:textId="77777777" w:rsidTr="00E04F6C">
        <w:trPr>
          <w:trHeight w:val="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7F391EFB" w14:textId="77777777" w:rsidR="00810809" w:rsidRPr="009033D7" w:rsidRDefault="00A7144E" w:rsidP="00633FCA">
            <w:pPr>
              <w:spacing w:after="0" w:line="240" w:lineRule="auto"/>
              <w:rPr>
                <w:rFonts w:eastAsia="Times New Roman" w:cstheme="minorHAnsi"/>
                <w:b/>
                <w:sz w:val="24"/>
                <w:lang w:val="is-IS"/>
              </w:rPr>
            </w:pPr>
            <w:r w:rsidRPr="009033D7">
              <w:rPr>
                <w:rFonts w:eastAsia="Times New Roman" w:cstheme="minorHAnsi"/>
                <w:b/>
                <w:sz w:val="24"/>
                <w:lang w:val="is-IS"/>
              </w:rPr>
              <w:t>Ágrip</w:t>
            </w:r>
            <w:r w:rsidR="00810809" w:rsidRPr="009033D7">
              <w:rPr>
                <w:rFonts w:eastAsia="Times New Roman" w:cstheme="minorHAnsi"/>
                <w:b/>
                <w:sz w:val="24"/>
                <w:lang w:val="is-IS"/>
              </w:rPr>
              <w:t xml:space="preserve"> á íslensku/ensku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4D66845C" w14:textId="77777777" w:rsidR="00810809" w:rsidRPr="009033D7" w:rsidRDefault="00810809" w:rsidP="00633FCA">
            <w:pPr>
              <w:spacing w:after="0" w:line="240" w:lineRule="auto"/>
              <w:rPr>
                <w:rFonts w:eastAsia="Calibri" w:cstheme="minorHAnsi"/>
                <w:lang w:val="is-I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70F09CF4" w14:textId="77777777" w:rsidR="00810809" w:rsidRPr="009033D7" w:rsidRDefault="00810809" w:rsidP="00633FCA">
            <w:pPr>
              <w:spacing w:after="0" w:line="240" w:lineRule="auto"/>
              <w:rPr>
                <w:rFonts w:eastAsia="Calibri" w:cstheme="minorHAnsi"/>
                <w:lang w:val="is-I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59C22D2F" w14:textId="77777777" w:rsidR="00810809" w:rsidRPr="009033D7" w:rsidRDefault="00810809" w:rsidP="00633FCA">
            <w:pPr>
              <w:spacing w:after="0" w:line="240" w:lineRule="auto"/>
              <w:rPr>
                <w:rFonts w:eastAsia="Calibri" w:cstheme="minorHAnsi"/>
                <w:lang w:val="is-I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094C3753" w14:textId="77777777" w:rsidR="00810809" w:rsidRPr="009033D7" w:rsidRDefault="00810809" w:rsidP="00633FCA">
            <w:pPr>
              <w:spacing w:after="0" w:line="240" w:lineRule="auto"/>
              <w:rPr>
                <w:rFonts w:eastAsia="Calibri" w:cstheme="minorHAnsi"/>
                <w:lang w:val="is-IS"/>
              </w:rPr>
            </w:pPr>
          </w:p>
        </w:tc>
      </w:tr>
      <w:tr w:rsidR="00810809" w:rsidRPr="009033D7" w14:paraId="342F7042" w14:textId="77777777" w:rsidTr="00E04F6C">
        <w:trPr>
          <w:trHeight w:val="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C88539" w14:textId="77777777" w:rsidR="00810809" w:rsidRPr="009033D7" w:rsidRDefault="00810809" w:rsidP="00633FCA">
            <w:pPr>
              <w:spacing w:after="0" w:line="240" w:lineRule="auto"/>
              <w:rPr>
                <w:rFonts w:eastAsia="Times New Roman" w:cstheme="minorHAnsi"/>
                <w:b/>
                <w:sz w:val="24"/>
                <w:lang w:val="is-IS"/>
              </w:rPr>
            </w:pPr>
            <w:r w:rsidRPr="009033D7">
              <w:rPr>
                <w:rFonts w:eastAsia="Times New Roman" w:cstheme="minorHAnsi"/>
                <w:sz w:val="20"/>
                <w:lang w:val="is-IS"/>
              </w:rPr>
              <w:t xml:space="preserve">Gefur </w:t>
            </w:r>
            <w:r w:rsidR="00A7144E" w:rsidRPr="009033D7">
              <w:rPr>
                <w:rFonts w:eastAsia="Times New Roman" w:cstheme="minorHAnsi"/>
                <w:sz w:val="20"/>
                <w:lang w:val="is-IS"/>
              </w:rPr>
              <w:t>ágrip</w:t>
            </w:r>
            <w:r w:rsidRPr="009033D7">
              <w:rPr>
                <w:rFonts w:eastAsia="Times New Roman" w:cstheme="minorHAnsi"/>
                <w:sz w:val="20"/>
                <w:lang w:val="is-IS"/>
              </w:rPr>
              <w:t xml:space="preserve"> heildarmynd af greininni s.s. tilgangi, rannsóknarspurningu (ef við á), aðferð, helstu niðurstöðum og ályktunum?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ABAF53" w14:textId="77777777" w:rsidR="00810809" w:rsidRPr="009033D7" w:rsidRDefault="00810809" w:rsidP="00633FCA">
            <w:pPr>
              <w:spacing w:after="0" w:line="240" w:lineRule="auto"/>
              <w:rPr>
                <w:rFonts w:eastAsia="Calibri" w:cstheme="minorHAnsi"/>
                <w:lang w:val="is-I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71F844" w14:textId="77777777" w:rsidR="00810809" w:rsidRPr="009033D7" w:rsidRDefault="00810809" w:rsidP="00633FCA">
            <w:pPr>
              <w:spacing w:after="0" w:line="240" w:lineRule="auto"/>
              <w:rPr>
                <w:rFonts w:eastAsia="Calibri" w:cstheme="minorHAnsi"/>
                <w:lang w:val="is-I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4E1EF3" w14:textId="77777777" w:rsidR="00810809" w:rsidRPr="009033D7" w:rsidRDefault="00810809" w:rsidP="00633FCA">
            <w:pPr>
              <w:spacing w:after="0" w:line="240" w:lineRule="auto"/>
              <w:rPr>
                <w:rFonts w:eastAsia="Calibri" w:cstheme="minorHAnsi"/>
                <w:lang w:val="is-I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060660" w14:textId="77777777" w:rsidR="00810809" w:rsidRPr="009033D7" w:rsidRDefault="00810809" w:rsidP="00633FCA">
            <w:pPr>
              <w:spacing w:after="0" w:line="240" w:lineRule="auto"/>
              <w:rPr>
                <w:rFonts w:eastAsia="Calibri" w:cstheme="minorHAnsi"/>
                <w:lang w:val="is-IS"/>
              </w:rPr>
            </w:pPr>
          </w:p>
        </w:tc>
      </w:tr>
      <w:tr w:rsidR="00F071AF" w:rsidRPr="00D373F8" w14:paraId="243BAF8C" w14:textId="77777777" w:rsidTr="00E04F6C">
        <w:trPr>
          <w:trHeight w:val="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F27696" w14:textId="77777777" w:rsidR="00F071AF" w:rsidRPr="009033D7" w:rsidRDefault="00810809" w:rsidP="00633FCA">
            <w:pPr>
              <w:spacing w:after="0" w:line="240" w:lineRule="auto"/>
              <w:rPr>
                <w:rFonts w:cstheme="minorHAnsi"/>
                <w:lang w:val="is-IS"/>
              </w:rPr>
            </w:pPr>
            <w:r w:rsidRPr="009033D7">
              <w:rPr>
                <w:rFonts w:cstheme="minorHAnsi"/>
                <w:sz w:val="20"/>
                <w:lang w:val="is-IS"/>
              </w:rPr>
              <w:t xml:space="preserve">Er samræmi milli </w:t>
            </w:r>
            <w:r w:rsidR="00A7144E" w:rsidRPr="009033D7">
              <w:rPr>
                <w:rFonts w:cstheme="minorHAnsi"/>
                <w:sz w:val="20"/>
                <w:lang w:val="is-IS"/>
              </w:rPr>
              <w:t>ágripa</w:t>
            </w:r>
            <w:r w:rsidRPr="009033D7">
              <w:rPr>
                <w:rFonts w:cstheme="minorHAnsi"/>
                <w:sz w:val="20"/>
                <w:lang w:val="is-IS"/>
              </w:rPr>
              <w:t xml:space="preserve"> á íslensku og ensku?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BC0D77" w14:textId="77777777" w:rsidR="00F071AF" w:rsidRPr="009033D7" w:rsidRDefault="00F071AF" w:rsidP="00633FCA">
            <w:pPr>
              <w:spacing w:after="0" w:line="240" w:lineRule="auto"/>
              <w:rPr>
                <w:rFonts w:eastAsia="Calibri" w:cstheme="minorHAnsi"/>
                <w:lang w:val="is-I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5D782D" w14:textId="77777777" w:rsidR="00F071AF" w:rsidRPr="009033D7" w:rsidRDefault="00F071AF" w:rsidP="00633FCA">
            <w:pPr>
              <w:spacing w:after="0" w:line="240" w:lineRule="auto"/>
              <w:rPr>
                <w:rFonts w:eastAsia="Calibri" w:cstheme="minorHAnsi"/>
                <w:lang w:val="is-I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D85069" w14:textId="77777777" w:rsidR="00F071AF" w:rsidRPr="009033D7" w:rsidRDefault="00F071AF" w:rsidP="00633FCA">
            <w:pPr>
              <w:spacing w:after="0" w:line="240" w:lineRule="auto"/>
              <w:rPr>
                <w:rFonts w:eastAsia="Calibri" w:cstheme="minorHAnsi"/>
                <w:lang w:val="is-I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917B7F" w14:textId="77777777" w:rsidR="00F071AF" w:rsidRPr="009033D7" w:rsidRDefault="00F071AF" w:rsidP="00633FCA">
            <w:pPr>
              <w:spacing w:after="0" w:line="240" w:lineRule="auto"/>
              <w:rPr>
                <w:rFonts w:eastAsia="Calibri" w:cstheme="minorHAnsi"/>
                <w:lang w:val="is-IS"/>
              </w:rPr>
            </w:pPr>
          </w:p>
        </w:tc>
      </w:tr>
      <w:tr w:rsidR="00810809" w:rsidRPr="009033D7" w14:paraId="16C9D296" w14:textId="77777777" w:rsidTr="00E04F6C">
        <w:trPr>
          <w:trHeight w:val="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CA63CE" w14:textId="77777777" w:rsidR="00810809" w:rsidRPr="009033D7" w:rsidRDefault="00810809" w:rsidP="00633FCA">
            <w:pPr>
              <w:spacing w:after="0" w:line="240" w:lineRule="auto"/>
              <w:rPr>
                <w:rFonts w:eastAsia="Times New Roman" w:cstheme="minorHAnsi"/>
                <w:sz w:val="20"/>
                <w:lang w:val="is-IS"/>
              </w:rPr>
            </w:pPr>
            <w:r w:rsidRPr="009033D7">
              <w:rPr>
                <w:rFonts w:eastAsia="Times New Roman" w:cstheme="minorHAnsi"/>
                <w:sz w:val="20"/>
                <w:lang w:val="is-IS"/>
              </w:rPr>
              <w:t>Eru gefin upp 3-6 lykilhugtök?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63966D" w14:textId="77777777" w:rsidR="00810809" w:rsidRPr="009033D7" w:rsidRDefault="00810809" w:rsidP="00633FCA">
            <w:pPr>
              <w:spacing w:after="0" w:line="240" w:lineRule="auto"/>
              <w:rPr>
                <w:rFonts w:eastAsia="Calibri" w:cstheme="minorHAnsi"/>
                <w:lang w:val="is-I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8E9D19" w14:textId="77777777" w:rsidR="00810809" w:rsidRPr="009033D7" w:rsidRDefault="00810809" w:rsidP="00633FCA">
            <w:pPr>
              <w:spacing w:after="0" w:line="240" w:lineRule="auto"/>
              <w:rPr>
                <w:rFonts w:eastAsia="Calibri" w:cstheme="minorHAnsi"/>
                <w:lang w:val="is-I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2DCF8D" w14:textId="77777777" w:rsidR="00810809" w:rsidRPr="009033D7" w:rsidRDefault="00810809" w:rsidP="00633FCA">
            <w:pPr>
              <w:spacing w:after="0" w:line="240" w:lineRule="auto"/>
              <w:rPr>
                <w:rFonts w:eastAsia="Calibri" w:cstheme="minorHAnsi"/>
                <w:lang w:val="is-I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803DA6" w14:textId="77777777" w:rsidR="00810809" w:rsidRPr="009033D7" w:rsidRDefault="00810809" w:rsidP="00633FCA">
            <w:pPr>
              <w:spacing w:after="0" w:line="240" w:lineRule="auto"/>
              <w:rPr>
                <w:rFonts w:eastAsia="Calibri" w:cstheme="minorHAnsi"/>
                <w:lang w:val="is-IS"/>
              </w:rPr>
            </w:pPr>
          </w:p>
        </w:tc>
      </w:tr>
      <w:tr w:rsidR="00810809" w:rsidRPr="009033D7" w14:paraId="2B6764BA" w14:textId="77777777" w:rsidTr="00E04F6C">
        <w:trPr>
          <w:trHeight w:val="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57A090B1" w14:textId="77777777" w:rsidR="00810809" w:rsidRPr="009033D7" w:rsidRDefault="00810809" w:rsidP="00633FCA">
            <w:pPr>
              <w:spacing w:after="0" w:line="240" w:lineRule="auto"/>
              <w:rPr>
                <w:rFonts w:eastAsia="Times New Roman" w:cstheme="minorHAnsi"/>
                <w:b/>
                <w:sz w:val="24"/>
                <w:lang w:val="is-IS"/>
              </w:rPr>
            </w:pPr>
            <w:r w:rsidRPr="009033D7">
              <w:rPr>
                <w:rFonts w:eastAsia="Times New Roman" w:cstheme="minorHAnsi"/>
                <w:b/>
                <w:sz w:val="24"/>
                <w:lang w:val="is-IS"/>
              </w:rPr>
              <w:t>Inngangur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45DBCC17" w14:textId="77777777" w:rsidR="00810809" w:rsidRPr="009033D7" w:rsidRDefault="00810809" w:rsidP="00633FCA">
            <w:pPr>
              <w:spacing w:after="0" w:line="240" w:lineRule="auto"/>
              <w:rPr>
                <w:rFonts w:eastAsia="Calibri" w:cstheme="minorHAnsi"/>
                <w:lang w:val="is-I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1C315684" w14:textId="77777777" w:rsidR="00810809" w:rsidRPr="009033D7" w:rsidRDefault="00810809" w:rsidP="00633FCA">
            <w:pPr>
              <w:spacing w:after="0" w:line="240" w:lineRule="auto"/>
              <w:rPr>
                <w:rFonts w:eastAsia="Calibri" w:cstheme="minorHAnsi"/>
                <w:lang w:val="is-I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2BD0B65C" w14:textId="77777777" w:rsidR="00810809" w:rsidRPr="009033D7" w:rsidRDefault="00810809" w:rsidP="00633FCA">
            <w:pPr>
              <w:spacing w:after="0" w:line="240" w:lineRule="auto"/>
              <w:rPr>
                <w:rFonts w:eastAsia="Calibri" w:cstheme="minorHAnsi"/>
                <w:lang w:val="is-I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00F0A7F0" w14:textId="77777777" w:rsidR="00810809" w:rsidRPr="009033D7" w:rsidRDefault="00810809" w:rsidP="00633FCA">
            <w:pPr>
              <w:spacing w:after="0" w:line="240" w:lineRule="auto"/>
              <w:rPr>
                <w:rFonts w:eastAsia="Calibri" w:cstheme="minorHAnsi"/>
                <w:lang w:val="is-IS"/>
              </w:rPr>
            </w:pPr>
          </w:p>
        </w:tc>
      </w:tr>
      <w:tr w:rsidR="00F071AF" w:rsidRPr="00D373F8" w14:paraId="32EC6015" w14:textId="77777777" w:rsidTr="00E04F6C">
        <w:trPr>
          <w:trHeight w:val="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8FF270" w14:textId="77777777" w:rsidR="00F071AF" w:rsidRPr="009033D7" w:rsidRDefault="00040F69" w:rsidP="00633FCA">
            <w:pPr>
              <w:spacing w:after="0" w:line="240" w:lineRule="auto"/>
              <w:rPr>
                <w:rFonts w:eastAsia="Times New Roman" w:cstheme="minorHAnsi"/>
                <w:sz w:val="20"/>
                <w:lang w:val="is-IS"/>
              </w:rPr>
            </w:pPr>
            <w:r w:rsidRPr="009033D7">
              <w:rPr>
                <w:rFonts w:eastAsia="Times New Roman" w:cstheme="minorHAnsi"/>
                <w:sz w:val="20"/>
                <w:lang w:val="is-IS"/>
              </w:rPr>
              <w:t>K</w:t>
            </w:r>
            <w:r w:rsidR="00A7144E" w:rsidRPr="009033D7">
              <w:rPr>
                <w:rFonts w:eastAsia="Times New Roman" w:cstheme="minorHAnsi"/>
                <w:sz w:val="20"/>
                <w:lang w:val="is-IS"/>
              </w:rPr>
              <w:t>emur</w:t>
            </w:r>
            <w:r w:rsidRPr="009033D7">
              <w:rPr>
                <w:rFonts w:eastAsia="Times New Roman" w:cstheme="minorHAnsi"/>
                <w:sz w:val="20"/>
                <w:lang w:val="is-IS"/>
              </w:rPr>
              <w:t xml:space="preserve"> fram tilgangu</w:t>
            </w:r>
            <w:r w:rsidR="00A7144E" w:rsidRPr="009033D7">
              <w:rPr>
                <w:rFonts w:eastAsia="Times New Roman" w:cstheme="minorHAnsi"/>
                <w:sz w:val="20"/>
                <w:lang w:val="is-IS"/>
              </w:rPr>
              <w:t>r og</w:t>
            </w:r>
            <w:r w:rsidRPr="009033D7">
              <w:rPr>
                <w:rFonts w:eastAsia="Times New Roman" w:cstheme="minorHAnsi"/>
                <w:sz w:val="20"/>
                <w:lang w:val="is-IS"/>
              </w:rPr>
              <w:t xml:space="preserve"> hugmyndafræðilegur rammi</w:t>
            </w:r>
            <w:r w:rsidR="00A7144E" w:rsidRPr="009033D7">
              <w:rPr>
                <w:rFonts w:eastAsia="Times New Roman" w:cstheme="minorHAnsi"/>
                <w:sz w:val="20"/>
                <w:lang w:val="is-IS"/>
              </w:rPr>
              <w:t>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5480E1" w14:textId="77777777" w:rsidR="00F071AF" w:rsidRPr="009033D7" w:rsidRDefault="00F071AF" w:rsidP="00633FCA">
            <w:pPr>
              <w:spacing w:after="0" w:line="240" w:lineRule="auto"/>
              <w:rPr>
                <w:rFonts w:eastAsia="Calibri" w:cstheme="minorHAnsi"/>
                <w:lang w:val="is-I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E0ECCA" w14:textId="77777777" w:rsidR="00F071AF" w:rsidRPr="009033D7" w:rsidRDefault="00F071AF" w:rsidP="00633FCA">
            <w:pPr>
              <w:spacing w:after="0" w:line="240" w:lineRule="auto"/>
              <w:rPr>
                <w:rFonts w:eastAsia="Calibri" w:cstheme="minorHAnsi"/>
                <w:lang w:val="is-I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E8CBEF" w14:textId="77777777" w:rsidR="00F071AF" w:rsidRPr="009033D7" w:rsidRDefault="00F071AF" w:rsidP="00633FCA">
            <w:pPr>
              <w:spacing w:after="0" w:line="240" w:lineRule="auto"/>
              <w:rPr>
                <w:rFonts w:eastAsia="Calibri" w:cstheme="minorHAnsi"/>
                <w:lang w:val="is-I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E485C3" w14:textId="77777777" w:rsidR="00F071AF" w:rsidRPr="009033D7" w:rsidRDefault="00F071AF" w:rsidP="00633FCA">
            <w:pPr>
              <w:spacing w:after="0" w:line="240" w:lineRule="auto"/>
              <w:rPr>
                <w:rFonts w:eastAsia="Calibri" w:cstheme="minorHAnsi"/>
                <w:lang w:val="is-IS"/>
              </w:rPr>
            </w:pPr>
          </w:p>
        </w:tc>
      </w:tr>
      <w:tr w:rsidR="00810809" w:rsidRPr="00D373F8" w14:paraId="13681CD4" w14:textId="77777777" w:rsidTr="00E04F6C">
        <w:trPr>
          <w:trHeight w:val="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2EE217" w14:textId="77777777" w:rsidR="00810809" w:rsidRPr="009033D7" w:rsidRDefault="00810809" w:rsidP="00633FCA">
            <w:pPr>
              <w:spacing w:after="0" w:line="240" w:lineRule="auto"/>
              <w:rPr>
                <w:rFonts w:eastAsia="Times New Roman" w:cstheme="minorHAnsi"/>
                <w:sz w:val="20"/>
                <w:lang w:val="is-IS"/>
              </w:rPr>
            </w:pPr>
            <w:r w:rsidRPr="009033D7">
              <w:rPr>
                <w:rFonts w:eastAsia="Times New Roman" w:cstheme="minorHAnsi"/>
                <w:sz w:val="20"/>
                <w:lang w:val="is-IS"/>
              </w:rPr>
              <w:t xml:space="preserve">Eru tengsl við ljósmóðurfræði skýr?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A46BBD" w14:textId="77777777" w:rsidR="00810809" w:rsidRPr="009033D7" w:rsidRDefault="00810809" w:rsidP="00633FCA">
            <w:pPr>
              <w:spacing w:after="0" w:line="240" w:lineRule="auto"/>
              <w:rPr>
                <w:rFonts w:eastAsia="Calibri" w:cstheme="minorHAnsi"/>
                <w:lang w:val="is-I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C61444" w14:textId="77777777" w:rsidR="00810809" w:rsidRPr="009033D7" w:rsidRDefault="00810809" w:rsidP="00633FCA">
            <w:pPr>
              <w:spacing w:after="0" w:line="240" w:lineRule="auto"/>
              <w:rPr>
                <w:rFonts w:eastAsia="Calibri" w:cstheme="minorHAnsi"/>
                <w:lang w:val="is-I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04500B" w14:textId="77777777" w:rsidR="00810809" w:rsidRPr="009033D7" w:rsidRDefault="00810809" w:rsidP="00633FCA">
            <w:pPr>
              <w:spacing w:after="0" w:line="240" w:lineRule="auto"/>
              <w:rPr>
                <w:rFonts w:eastAsia="Calibri" w:cstheme="minorHAnsi"/>
                <w:lang w:val="is-I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7F7994" w14:textId="77777777" w:rsidR="00810809" w:rsidRPr="009033D7" w:rsidRDefault="00810809" w:rsidP="00633FCA">
            <w:pPr>
              <w:spacing w:after="0" w:line="240" w:lineRule="auto"/>
              <w:rPr>
                <w:rFonts w:eastAsia="Calibri" w:cstheme="minorHAnsi"/>
                <w:lang w:val="is-IS"/>
              </w:rPr>
            </w:pPr>
          </w:p>
        </w:tc>
      </w:tr>
      <w:tr w:rsidR="00A7144E" w:rsidRPr="00D373F8" w14:paraId="5400A8B4" w14:textId="77777777" w:rsidTr="00E04F6C">
        <w:trPr>
          <w:trHeight w:val="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26A073" w14:textId="77777777" w:rsidR="00A7144E" w:rsidRPr="009033D7" w:rsidRDefault="00A7144E" w:rsidP="00633FCA">
            <w:pPr>
              <w:spacing w:after="0" w:line="240" w:lineRule="auto"/>
              <w:rPr>
                <w:rFonts w:eastAsia="Times New Roman" w:cstheme="minorHAnsi"/>
                <w:sz w:val="20"/>
                <w:lang w:val="is-IS"/>
              </w:rPr>
            </w:pPr>
            <w:r w:rsidRPr="009033D7">
              <w:rPr>
                <w:rFonts w:eastAsia="Times New Roman" w:cstheme="minorHAnsi"/>
                <w:sz w:val="20"/>
                <w:lang w:val="is-IS"/>
              </w:rPr>
              <w:t>Er rannsóknartilgáta sett fram á skýran hátt og undirbyggð með tilvísunum í nýjustu heimildir?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E60E6F" w14:textId="77777777" w:rsidR="00A7144E" w:rsidRPr="009033D7" w:rsidRDefault="00A7144E" w:rsidP="00633FCA">
            <w:pPr>
              <w:spacing w:after="0" w:line="240" w:lineRule="auto"/>
              <w:rPr>
                <w:rFonts w:eastAsia="Calibri" w:cstheme="minorHAnsi"/>
                <w:lang w:val="is-I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C463B5" w14:textId="77777777" w:rsidR="00A7144E" w:rsidRPr="009033D7" w:rsidRDefault="00A7144E" w:rsidP="00633FCA">
            <w:pPr>
              <w:spacing w:after="0" w:line="240" w:lineRule="auto"/>
              <w:rPr>
                <w:rFonts w:eastAsia="Calibri" w:cstheme="minorHAnsi"/>
                <w:lang w:val="is-I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31F71C" w14:textId="77777777" w:rsidR="00A7144E" w:rsidRPr="009033D7" w:rsidRDefault="00A7144E" w:rsidP="00633FCA">
            <w:pPr>
              <w:spacing w:after="0" w:line="240" w:lineRule="auto"/>
              <w:rPr>
                <w:rFonts w:eastAsia="Calibri" w:cstheme="minorHAnsi"/>
                <w:lang w:val="is-I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E1DDA3" w14:textId="77777777" w:rsidR="00A7144E" w:rsidRPr="009033D7" w:rsidRDefault="00A7144E" w:rsidP="00633FCA">
            <w:pPr>
              <w:spacing w:after="0" w:line="240" w:lineRule="auto"/>
              <w:rPr>
                <w:rFonts w:eastAsia="Calibri" w:cstheme="minorHAnsi"/>
                <w:lang w:val="is-IS"/>
              </w:rPr>
            </w:pPr>
          </w:p>
        </w:tc>
      </w:tr>
      <w:tr w:rsidR="00670131" w:rsidRPr="009033D7" w14:paraId="01DD6C6F" w14:textId="77777777" w:rsidTr="00E04F6C">
        <w:trPr>
          <w:trHeight w:val="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3854F036" w14:textId="77777777" w:rsidR="00670131" w:rsidRPr="009033D7" w:rsidRDefault="00670131" w:rsidP="00633FCA">
            <w:pPr>
              <w:spacing w:after="0" w:line="240" w:lineRule="auto"/>
              <w:rPr>
                <w:rFonts w:eastAsia="Times New Roman" w:cstheme="minorHAnsi"/>
                <w:b/>
                <w:sz w:val="24"/>
                <w:lang w:val="is-IS"/>
              </w:rPr>
            </w:pPr>
            <w:r w:rsidRPr="009033D7">
              <w:rPr>
                <w:rFonts w:eastAsia="Times New Roman" w:cstheme="minorHAnsi"/>
                <w:b/>
                <w:sz w:val="24"/>
                <w:lang w:val="is-IS"/>
              </w:rPr>
              <w:t>Aðferðafræði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2D9013E5" w14:textId="77777777" w:rsidR="00670131" w:rsidRPr="009033D7" w:rsidRDefault="00670131" w:rsidP="00633FCA">
            <w:pPr>
              <w:spacing w:after="0" w:line="240" w:lineRule="auto"/>
              <w:rPr>
                <w:rFonts w:eastAsia="Calibri" w:cstheme="minorHAnsi"/>
                <w:lang w:val="is-I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0B580E96" w14:textId="77777777" w:rsidR="00670131" w:rsidRPr="009033D7" w:rsidRDefault="00670131" w:rsidP="00633FCA">
            <w:pPr>
              <w:spacing w:after="0" w:line="240" w:lineRule="auto"/>
              <w:rPr>
                <w:rFonts w:eastAsia="Calibri" w:cstheme="minorHAnsi"/>
                <w:lang w:val="is-I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4C345487" w14:textId="77777777" w:rsidR="00670131" w:rsidRPr="009033D7" w:rsidRDefault="00670131" w:rsidP="00633FCA">
            <w:pPr>
              <w:spacing w:after="0" w:line="240" w:lineRule="auto"/>
              <w:rPr>
                <w:rFonts w:eastAsia="Calibri" w:cstheme="minorHAnsi"/>
                <w:lang w:val="is-I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0E9B9630" w14:textId="77777777" w:rsidR="00670131" w:rsidRPr="009033D7" w:rsidRDefault="00670131" w:rsidP="00633FCA">
            <w:pPr>
              <w:spacing w:after="0" w:line="240" w:lineRule="auto"/>
              <w:rPr>
                <w:rFonts w:eastAsia="Calibri" w:cstheme="minorHAnsi"/>
                <w:lang w:val="is-IS"/>
              </w:rPr>
            </w:pPr>
          </w:p>
        </w:tc>
      </w:tr>
      <w:tr w:rsidR="00A52326" w:rsidRPr="009033D7" w14:paraId="1A3432D6" w14:textId="77777777" w:rsidTr="00E04F6C">
        <w:trPr>
          <w:trHeight w:val="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958C42" w14:textId="77777777" w:rsidR="00A52326" w:rsidRPr="009033D7" w:rsidRDefault="00A7144E" w:rsidP="00633FCA">
            <w:pPr>
              <w:spacing w:after="0" w:line="240" w:lineRule="auto"/>
              <w:rPr>
                <w:rFonts w:eastAsia="Times New Roman" w:cstheme="minorHAnsi"/>
                <w:sz w:val="20"/>
                <w:lang w:val="is-IS"/>
              </w:rPr>
            </w:pPr>
            <w:r w:rsidRPr="009033D7">
              <w:rPr>
                <w:rFonts w:eastAsia="Times New Roman" w:cstheme="minorHAnsi"/>
                <w:sz w:val="20"/>
                <w:lang w:val="is-IS"/>
              </w:rPr>
              <w:t>Er rannsóknarsnið til þess fallið að hægt sé að svara rannsóknartilgátu?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3280B7" w14:textId="77777777" w:rsidR="00A52326" w:rsidRPr="009033D7" w:rsidRDefault="00A52326" w:rsidP="00633FCA">
            <w:pPr>
              <w:spacing w:after="0" w:line="240" w:lineRule="auto"/>
              <w:rPr>
                <w:rFonts w:eastAsia="Calibri" w:cstheme="minorHAnsi"/>
                <w:lang w:val="is-I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80DAEC" w14:textId="77777777" w:rsidR="00A52326" w:rsidRPr="009033D7" w:rsidRDefault="00A52326" w:rsidP="00633FCA">
            <w:pPr>
              <w:spacing w:after="0" w:line="240" w:lineRule="auto"/>
              <w:rPr>
                <w:rFonts w:eastAsia="Calibri" w:cstheme="minorHAnsi"/>
                <w:lang w:val="is-I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5B85E5" w14:textId="77777777" w:rsidR="00A52326" w:rsidRPr="009033D7" w:rsidRDefault="00A52326" w:rsidP="00633FCA">
            <w:pPr>
              <w:spacing w:after="0" w:line="240" w:lineRule="auto"/>
              <w:rPr>
                <w:rFonts w:eastAsia="Calibri" w:cstheme="minorHAnsi"/>
                <w:lang w:val="is-I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2C8D43" w14:textId="77777777" w:rsidR="00A52326" w:rsidRPr="009033D7" w:rsidRDefault="00A52326" w:rsidP="00633FCA">
            <w:pPr>
              <w:spacing w:after="0" w:line="240" w:lineRule="auto"/>
              <w:rPr>
                <w:rFonts w:eastAsia="Calibri" w:cstheme="minorHAnsi"/>
                <w:lang w:val="is-IS"/>
              </w:rPr>
            </w:pPr>
          </w:p>
        </w:tc>
      </w:tr>
      <w:tr w:rsidR="00A52326" w:rsidRPr="00D373F8" w14:paraId="55F22E60" w14:textId="77777777" w:rsidTr="00E04F6C">
        <w:trPr>
          <w:trHeight w:val="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8EFA02" w14:textId="77777777" w:rsidR="00A52326" w:rsidRPr="009033D7" w:rsidRDefault="00A7144E" w:rsidP="00633FCA">
            <w:pPr>
              <w:spacing w:after="0" w:line="240" w:lineRule="auto"/>
              <w:rPr>
                <w:rFonts w:eastAsia="Times New Roman" w:cstheme="minorHAnsi"/>
                <w:sz w:val="20"/>
                <w:lang w:val="is-IS"/>
              </w:rPr>
            </w:pPr>
            <w:r w:rsidRPr="009033D7">
              <w:rPr>
                <w:rFonts w:eastAsia="Times New Roman" w:cstheme="minorHAnsi"/>
                <w:sz w:val="20"/>
                <w:lang w:val="is-IS"/>
              </w:rPr>
              <w:t>Er vali á úrtaki/þýði lýst með skýrum hætti?</w:t>
            </w:r>
            <w:r w:rsidR="00A52326" w:rsidRPr="009033D7">
              <w:rPr>
                <w:rFonts w:eastAsia="Times New Roman" w:cstheme="minorHAnsi"/>
                <w:sz w:val="20"/>
                <w:lang w:val="is-I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19F665" w14:textId="77777777" w:rsidR="00A52326" w:rsidRPr="009033D7" w:rsidRDefault="00A52326" w:rsidP="00633FCA">
            <w:pPr>
              <w:spacing w:after="0" w:line="240" w:lineRule="auto"/>
              <w:jc w:val="center"/>
              <w:rPr>
                <w:rFonts w:eastAsia="Calibri" w:cstheme="minorHAnsi"/>
                <w:lang w:val="is-I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0E4818" w14:textId="77777777" w:rsidR="00A52326" w:rsidRPr="009033D7" w:rsidRDefault="00A52326" w:rsidP="00633FCA">
            <w:pPr>
              <w:spacing w:after="0" w:line="240" w:lineRule="auto"/>
              <w:rPr>
                <w:rFonts w:eastAsia="Calibri" w:cstheme="minorHAnsi"/>
                <w:lang w:val="is-I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F0C4E5" w14:textId="77777777" w:rsidR="00A52326" w:rsidRPr="009033D7" w:rsidRDefault="00A52326" w:rsidP="00633FCA">
            <w:pPr>
              <w:spacing w:after="0" w:line="240" w:lineRule="auto"/>
              <w:rPr>
                <w:rFonts w:eastAsia="Calibri" w:cstheme="minorHAnsi"/>
                <w:lang w:val="is-I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BE488E" w14:textId="77777777" w:rsidR="00A52326" w:rsidRPr="009033D7" w:rsidRDefault="00A52326" w:rsidP="00633FCA">
            <w:pPr>
              <w:spacing w:after="0" w:line="240" w:lineRule="auto"/>
              <w:rPr>
                <w:rFonts w:eastAsia="Calibri" w:cstheme="minorHAnsi"/>
                <w:lang w:val="is-IS"/>
              </w:rPr>
            </w:pPr>
          </w:p>
        </w:tc>
      </w:tr>
      <w:tr w:rsidR="00A52326" w:rsidRPr="00D373F8" w14:paraId="5D82CC21" w14:textId="77777777" w:rsidTr="00E04F6C">
        <w:trPr>
          <w:trHeight w:val="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E9FAF5" w14:textId="77777777" w:rsidR="00A52326" w:rsidRPr="009033D7" w:rsidRDefault="00A7144E" w:rsidP="00633FCA">
            <w:pPr>
              <w:spacing w:after="0" w:line="240" w:lineRule="auto"/>
              <w:rPr>
                <w:rFonts w:eastAsia="Times New Roman" w:cstheme="minorHAnsi"/>
                <w:sz w:val="20"/>
                <w:lang w:val="is-IS"/>
              </w:rPr>
            </w:pPr>
            <w:r w:rsidRPr="009033D7">
              <w:rPr>
                <w:rFonts w:eastAsia="Times New Roman" w:cstheme="minorHAnsi"/>
                <w:sz w:val="20"/>
                <w:lang w:val="is-IS"/>
              </w:rPr>
              <w:t>Er vali og skilgreiningum á lykilbreytum lýst með skýrum hætti?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4D59EE" w14:textId="77777777" w:rsidR="00A52326" w:rsidRPr="009033D7" w:rsidRDefault="00A52326" w:rsidP="00633FCA">
            <w:pPr>
              <w:spacing w:after="0" w:line="240" w:lineRule="auto"/>
              <w:rPr>
                <w:rFonts w:eastAsia="Calibri" w:cstheme="minorHAnsi"/>
                <w:lang w:val="is-I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7FB988" w14:textId="77777777" w:rsidR="00A52326" w:rsidRPr="009033D7" w:rsidRDefault="00A52326" w:rsidP="00633FCA">
            <w:pPr>
              <w:spacing w:after="0" w:line="240" w:lineRule="auto"/>
              <w:rPr>
                <w:rFonts w:eastAsia="Calibri" w:cstheme="minorHAnsi"/>
                <w:lang w:val="is-I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FD677B" w14:textId="77777777" w:rsidR="00A52326" w:rsidRPr="009033D7" w:rsidRDefault="00A52326" w:rsidP="00633FCA">
            <w:pPr>
              <w:spacing w:after="0" w:line="240" w:lineRule="auto"/>
              <w:rPr>
                <w:rFonts w:eastAsia="Calibri" w:cstheme="minorHAnsi"/>
                <w:lang w:val="is-I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77A1B0" w14:textId="77777777" w:rsidR="00A52326" w:rsidRPr="009033D7" w:rsidRDefault="00A52326" w:rsidP="00633FCA">
            <w:pPr>
              <w:spacing w:after="0" w:line="240" w:lineRule="auto"/>
              <w:rPr>
                <w:rFonts w:eastAsia="Calibri" w:cstheme="minorHAnsi"/>
                <w:lang w:val="is-IS"/>
              </w:rPr>
            </w:pPr>
          </w:p>
        </w:tc>
      </w:tr>
      <w:tr w:rsidR="00A52326" w:rsidRPr="00D373F8" w14:paraId="1833DDD9" w14:textId="77777777" w:rsidTr="00E04F6C">
        <w:trPr>
          <w:trHeight w:val="33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DDFD1A" w14:textId="77777777" w:rsidR="00A52326" w:rsidRPr="009033D7" w:rsidRDefault="00A7144E" w:rsidP="00633FCA">
            <w:pPr>
              <w:spacing w:after="0" w:line="240" w:lineRule="auto"/>
              <w:rPr>
                <w:rFonts w:cstheme="minorHAnsi"/>
                <w:lang w:val="is-IS"/>
              </w:rPr>
            </w:pPr>
            <w:r w:rsidRPr="009033D7">
              <w:rPr>
                <w:rFonts w:eastAsia="Times New Roman" w:cstheme="minorHAnsi"/>
                <w:sz w:val="20"/>
                <w:lang w:val="is-IS"/>
              </w:rPr>
              <w:t>Er fjallað um réttmæli mælinga? Var það metið með einhverjum hætti?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43DCF5" w14:textId="77777777" w:rsidR="00A52326" w:rsidRPr="009033D7" w:rsidRDefault="00A52326" w:rsidP="00633FCA">
            <w:pPr>
              <w:spacing w:after="0" w:line="240" w:lineRule="auto"/>
              <w:rPr>
                <w:rFonts w:eastAsia="Calibri" w:cstheme="minorHAnsi"/>
                <w:lang w:val="is-I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808F6C" w14:textId="77777777" w:rsidR="00A52326" w:rsidRPr="009033D7" w:rsidRDefault="00A52326" w:rsidP="00633FCA">
            <w:pPr>
              <w:spacing w:after="0" w:line="240" w:lineRule="auto"/>
              <w:rPr>
                <w:rFonts w:eastAsia="Calibri" w:cstheme="minorHAnsi"/>
                <w:lang w:val="is-I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0B1C11" w14:textId="77777777" w:rsidR="00A52326" w:rsidRPr="009033D7" w:rsidRDefault="00A52326" w:rsidP="00633FCA">
            <w:pPr>
              <w:spacing w:after="0" w:line="240" w:lineRule="auto"/>
              <w:rPr>
                <w:rFonts w:eastAsia="Calibri" w:cstheme="minorHAnsi"/>
                <w:lang w:val="is-I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409F81" w14:textId="77777777" w:rsidR="00A52326" w:rsidRPr="009033D7" w:rsidRDefault="00A52326" w:rsidP="00633FCA">
            <w:pPr>
              <w:spacing w:after="0" w:line="240" w:lineRule="auto"/>
              <w:rPr>
                <w:rFonts w:eastAsia="Calibri" w:cstheme="minorHAnsi"/>
                <w:lang w:val="is-IS"/>
              </w:rPr>
            </w:pPr>
          </w:p>
        </w:tc>
      </w:tr>
      <w:tr w:rsidR="00A7144E" w:rsidRPr="00D373F8" w14:paraId="5750F9E4" w14:textId="77777777" w:rsidTr="00E04F6C">
        <w:trPr>
          <w:trHeight w:val="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D29A56" w14:textId="77777777" w:rsidR="00A7144E" w:rsidRPr="009033D7" w:rsidRDefault="00A7144E" w:rsidP="00633FCA">
            <w:pPr>
              <w:spacing w:after="0" w:line="240" w:lineRule="auto"/>
              <w:rPr>
                <w:rFonts w:cstheme="minorHAnsi"/>
                <w:lang w:val="is-IS"/>
              </w:rPr>
            </w:pPr>
            <w:r w:rsidRPr="009033D7">
              <w:rPr>
                <w:rFonts w:eastAsia="Times New Roman" w:cstheme="minorHAnsi"/>
                <w:sz w:val="20"/>
                <w:lang w:val="is-IS"/>
              </w:rPr>
              <w:t>Þurfti rannsóknin leyfi Persónuverndar og Vísindasiðanefndar og er þeirra leyfa getið?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779A2D" w14:textId="77777777" w:rsidR="00A7144E" w:rsidRPr="009033D7" w:rsidRDefault="00A7144E" w:rsidP="00633FCA">
            <w:pPr>
              <w:spacing w:after="0" w:line="240" w:lineRule="auto"/>
              <w:rPr>
                <w:rFonts w:eastAsia="Calibri" w:cstheme="minorHAnsi"/>
                <w:lang w:val="is-I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628E63" w14:textId="77777777" w:rsidR="00A7144E" w:rsidRPr="009033D7" w:rsidRDefault="00A7144E" w:rsidP="00633FCA">
            <w:pPr>
              <w:spacing w:after="0" w:line="240" w:lineRule="auto"/>
              <w:rPr>
                <w:rFonts w:eastAsia="Calibri" w:cstheme="minorHAnsi"/>
                <w:lang w:val="is-I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FD1DDE" w14:textId="77777777" w:rsidR="00A7144E" w:rsidRPr="009033D7" w:rsidRDefault="00A7144E" w:rsidP="00633FCA">
            <w:pPr>
              <w:spacing w:after="0" w:line="240" w:lineRule="auto"/>
              <w:rPr>
                <w:rFonts w:eastAsia="Calibri" w:cstheme="minorHAnsi"/>
                <w:lang w:val="is-I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6FA66F" w14:textId="77777777" w:rsidR="00A7144E" w:rsidRPr="009033D7" w:rsidRDefault="00A7144E" w:rsidP="00633FCA">
            <w:pPr>
              <w:spacing w:after="0" w:line="240" w:lineRule="auto"/>
              <w:rPr>
                <w:rFonts w:eastAsia="Calibri" w:cstheme="minorHAnsi"/>
                <w:lang w:val="is-IS"/>
              </w:rPr>
            </w:pPr>
          </w:p>
        </w:tc>
      </w:tr>
      <w:tr w:rsidR="00A7144E" w:rsidRPr="009033D7" w14:paraId="196D08BD" w14:textId="77777777" w:rsidTr="00E04F6C">
        <w:trPr>
          <w:trHeight w:val="33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8F8C8C" w14:textId="77777777" w:rsidR="00A7144E" w:rsidRPr="009033D7" w:rsidRDefault="00A7144E" w:rsidP="00633FCA">
            <w:pPr>
              <w:spacing w:after="0" w:line="240" w:lineRule="auto"/>
              <w:rPr>
                <w:rFonts w:eastAsia="Times New Roman" w:cstheme="minorHAnsi"/>
                <w:sz w:val="20"/>
                <w:lang w:val="is-IS"/>
              </w:rPr>
            </w:pPr>
            <w:r w:rsidRPr="009033D7">
              <w:rPr>
                <w:rFonts w:eastAsia="Times New Roman" w:cstheme="minorHAnsi"/>
                <w:sz w:val="20"/>
                <w:lang w:val="is-IS"/>
              </w:rPr>
              <w:t xml:space="preserve">Er tölfræðilegum aðferðum lýst?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0FC635" w14:textId="77777777" w:rsidR="00A7144E" w:rsidRPr="009033D7" w:rsidRDefault="00A7144E" w:rsidP="00633FCA">
            <w:pPr>
              <w:spacing w:after="0" w:line="240" w:lineRule="auto"/>
              <w:rPr>
                <w:rFonts w:eastAsia="Calibri" w:cstheme="minorHAnsi"/>
                <w:lang w:val="is-I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338F94" w14:textId="77777777" w:rsidR="00A7144E" w:rsidRPr="009033D7" w:rsidRDefault="00A7144E" w:rsidP="00633FCA">
            <w:pPr>
              <w:spacing w:after="0" w:line="240" w:lineRule="auto"/>
              <w:rPr>
                <w:rFonts w:eastAsia="Calibri" w:cstheme="minorHAnsi"/>
                <w:lang w:val="is-I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18270A" w14:textId="77777777" w:rsidR="00A7144E" w:rsidRPr="009033D7" w:rsidRDefault="00A7144E" w:rsidP="00633FCA">
            <w:pPr>
              <w:spacing w:after="0" w:line="240" w:lineRule="auto"/>
              <w:rPr>
                <w:rFonts w:eastAsia="Calibri" w:cstheme="minorHAnsi"/>
                <w:lang w:val="is-I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9E714A" w14:textId="77777777" w:rsidR="00A7144E" w:rsidRPr="009033D7" w:rsidRDefault="00A7144E" w:rsidP="00633FCA">
            <w:pPr>
              <w:spacing w:after="0" w:line="240" w:lineRule="auto"/>
              <w:rPr>
                <w:rFonts w:eastAsia="Calibri" w:cstheme="minorHAnsi"/>
                <w:lang w:val="is-IS"/>
              </w:rPr>
            </w:pPr>
          </w:p>
        </w:tc>
      </w:tr>
      <w:tr w:rsidR="00A52326" w:rsidRPr="009033D7" w14:paraId="21CD5D44" w14:textId="77777777" w:rsidTr="00E04F6C">
        <w:trPr>
          <w:trHeight w:val="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06F500DF" w14:textId="77777777" w:rsidR="00A52326" w:rsidRPr="009033D7" w:rsidRDefault="00A52326" w:rsidP="00633FCA">
            <w:pPr>
              <w:spacing w:after="0" w:line="240" w:lineRule="auto"/>
              <w:rPr>
                <w:rFonts w:eastAsia="Times New Roman" w:cstheme="minorHAnsi"/>
                <w:b/>
                <w:sz w:val="24"/>
                <w:lang w:val="is-IS"/>
              </w:rPr>
            </w:pPr>
            <w:r w:rsidRPr="009033D7">
              <w:rPr>
                <w:rFonts w:eastAsia="Times New Roman" w:cstheme="minorHAnsi"/>
                <w:b/>
                <w:sz w:val="24"/>
                <w:lang w:val="is-IS"/>
              </w:rPr>
              <w:t xml:space="preserve">Niðurstöður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002F260F" w14:textId="77777777" w:rsidR="00A52326" w:rsidRPr="009033D7" w:rsidRDefault="00A52326" w:rsidP="00633FCA">
            <w:pPr>
              <w:spacing w:after="0" w:line="240" w:lineRule="auto"/>
              <w:rPr>
                <w:rFonts w:eastAsia="Calibri" w:cstheme="minorHAnsi"/>
                <w:lang w:val="is-I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2BD3C606" w14:textId="77777777" w:rsidR="00A52326" w:rsidRPr="009033D7" w:rsidRDefault="00A52326" w:rsidP="00633FCA">
            <w:pPr>
              <w:spacing w:after="0" w:line="240" w:lineRule="auto"/>
              <w:rPr>
                <w:rFonts w:eastAsia="Calibri" w:cstheme="minorHAnsi"/>
                <w:lang w:val="is-I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76608CF9" w14:textId="77777777" w:rsidR="00A52326" w:rsidRPr="009033D7" w:rsidRDefault="00A52326" w:rsidP="00633FCA">
            <w:pPr>
              <w:spacing w:after="0" w:line="240" w:lineRule="auto"/>
              <w:rPr>
                <w:rFonts w:eastAsia="Calibri" w:cstheme="minorHAnsi"/>
                <w:lang w:val="is-I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710D2EE8" w14:textId="77777777" w:rsidR="00A52326" w:rsidRPr="009033D7" w:rsidRDefault="00A52326" w:rsidP="00633FCA">
            <w:pPr>
              <w:spacing w:after="0" w:line="240" w:lineRule="auto"/>
              <w:rPr>
                <w:rFonts w:eastAsia="Calibri" w:cstheme="minorHAnsi"/>
                <w:lang w:val="is-IS"/>
              </w:rPr>
            </w:pPr>
          </w:p>
        </w:tc>
      </w:tr>
      <w:tr w:rsidR="00A52326" w:rsidRPr="009033D7" w14:paraId="259E451A" w14:textId="77777777" w:rsidTr="00E04F6C">
        <w:trPr>
          <w:trHeight w:val="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7FAB3B" w14:textId="77777777" w:rsidR="00A52326" w:rsidRPr="009033D7" w:rsidRDefault="00A52326" w:rsidP="00633FCA">
            <w:pPr>
              <w:spacing w:after="0" w:line="240" w:lineRule="auto"/>
              <w:rPr>
                <w:rFonts w:eastAsia="Times New Roman" w:cstheme="minorHAnsi"/>
                <w:sz w:val="20"/>
                <w:lang w:val="is-IS"/>
              </w:rPr>
            </w:pPr>
            <w:r w:rsidRPr="009033D7">
              <w:rPr>
                <w:rFonts w:eastAsia="Times New Roman" w:cstheme="minorHAnsi"/>
                <w:sz w:val="20"/>
                <w:lang w:val="is-IS"/>
              </w:rPr>
              <w:t xml:space="preserve">Er </w:t>
            </w:r>
            <w:r w:rsidR="00A7144E" w:rsidRPr="009033D7">
              <w:rPr>
                <w:rFonts w:eastAsia="Times New Roman" w:cstheme="minorHAnsi"/>
                <w:sz w:val="20"/>
                <w:lang w:val="is-IS"/>
              </w:rPr>
              <w:t xml:space="preserve">eigin </w:t>
            </w:r>
            <w:r w:rsidRPr="009033D7">
              <w:rPr>
                <w:rFonts w:eastAsia="Times New Roman" w:cstheme="minorHAnsi"/>
                <w:sz w:val="20"/>
                <w:lang w:val="is-IS"/>
              </w:rPr>
              <w:t xml:space="preserve">niðurstöðum lýst á skýran og greinargóðan hátt?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D8D2BE" w14:textId="77777777" w:rsidR="00A52326" w:rsidRPr="009033D7" w:rsidRDefault="00A52326" w:rsidP="00633FCA">
            <w:pPr>
              <w:spacing w:after="0" w:line="240" w:lineRule="auto"/>
              <w:rPr>
                <w:rFonts w:eastAsia="Calibri" w:cstheme="minorHAnsi"/>
                <w:lang w:val="is-I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19BAD6" w14:textId="77777777" w:rsidR="00A52326" w:rsidRPr="009033D7" w:rsidRDefault="00A52326" w:rsidP="00633FCA">
            <w:pPr>
              <w:spacing w:after="0" w:line="240" w:lineRule="auto"/>
              <w:rPr>
                <w:rFonts w:eastAsia="Calibri" w:cstheme="minorHAnsi"/>
                <w:lang w:val="is-I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216839" w14:textId="77777777" w:rsidR="00A52326" w:rsidRPr="009033D7" w:rsidRDefault="00A52326" w:rsidP="00633FCA">
            <w:pPr>
              <w:spacing w:after="0" w:line="240" w:lineRule="auto"/>
              <w:rPr>
                <w:rFonts w:eastAsia="Calibri" w:cstheme="minorHAnsi"/>
                <w:lang w:val="is-I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A853AA" w14:textId="77777777" w:rsidR="00A52326" w:rsidRPr="009033D7" w:rsidRDefault="00A52326" w:rsidP="00633FCA">
            <w:pPr>
              <w:spacing w:after="0" w:line="240" w:lineRule="auto"/>
              <w:rPr>
                <w:rFonts w:eastAsia="Calibri" w:cstheme="minorHAnsi"/>
                <w:lang w:val="is-IS"/>
              </w:rPr>
            </w:pPr>
          </w:p>
        </w:tc>
      </w:tr>
      <w:tr w:rsidR="00A7144E" w:rsidRPr="00D373F8" w14:paraId="718662E7" w14:textId="77777777" w:rsidTr="00E04F6C">
        <w:trPr>
          <w:trHeight w:val="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CDAD98" w14:textId="77777777" w:rsidR="00A7144E" w:rsidRPr="009033D7" w:rsidRDefault="00A7144E" w:rsidP="00633FCA">
            <w:pPr>
              <w:spacing w:after="0" w:line="240" w:lineRule="auto"/>
              <w:rPr>
                <w:rFonts w:eastAsia="Times New Roman" w:cstheme="minorHAnsi"/>
                <w:sz w:val="20"/>
                <w:lang w:val="is-IS"/>
              </w:rPr>
            </w:pPr>
            <w:r w:rsidRPr="009033D7">
              <w:rPr>
                <w:rFonts w:eastAsia="Times New Roman" w:cstheme="minorHAnsi"/>
                <w:sz w:val="20"/>
                <w:lang w:val="is-IS"/>
              </w:rPr>
              <w:t>Eru töflur/myndir skýrar og lýsandi og geta staðið sjálfstæðar?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896E12" w14:textId="77777777" w:rsidR="00A7144E" w:rsidRPr="009033D7" w:rsidRDefault="00A7144E" w:rsidP="00633FCA">
            <w:pPr>
              <w:spacing w:after="0" w:line="240" w:lineRule="auto"/>
              <w:rPr>
                <w:rFonts w:eastAsia="Calibri" w:cstheme="minorHAnsi"/>
                <w:lang w:val="is-I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5077D0" w14:textId="77777777" w:rsidR="00A7144E" w:rsidRPr="009033D7" w:rsidRDefault="00A7144E" w:rsidP="00633FCA">
            <w:pPr>
              <w:spacing w:after="0" w:line="240" w:lineRule="auto"/>
              <w:rPr>
                <w:rFonts w:eastAsia="Calibri" w:cstheme="minorHAnsi"/>
                <w:lang w:val="is-I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114726" w14:textId="77777777" w:rsidR="00A7144E" w:rsidRPr="009033D7" w:rsidRDefault="00A7144E" w:rsidP="00633FCA">
            <w:pPr>
              <w:spacing w:after="0" w:line="240" w:lineRule="auto"/>
              <w:rPr>
                <w:rFonts w:eastAsia="Calibri" w:cstheme="minorHAnsi"/>
                <w:lang w:val="is-I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E33573" w14:textId="77777777" w:rsidR="00A7144E" w:rsidRPr="009033D7" w:rsidRDefault="00A7144E" w:rsidP="00633FCA">
            <w:pPr>
              <w:spacing w:after="0" w:line="240" w:lineRule="auto"/>
              <w:rPr>
                <w:rFonts w:eastAsia="Calibri" w:cstheme="minorHAnsi"/>
                <w:lang w:val="is-IS"/>
              </w:rPr>
            </w:pPr>
          </w:p>
        </w:tc>
      </w:tr>
      <w:tr w:rsidR="00A52326" w:rsidRPr="009033D7" w14:paraId="38AC71F5" w14:textId="77777777" w:rsidTr="00E04F6C">
        <w:trPr>
          <w:trHeight w:val="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4B8D27DC" w14:textId="77777777" w:rsidR="00A52326" w:rsidRPr="009033D7" w:rsidRDefault="00A7144E" w:rsidP="00633FCA">
            <w:pPr>
              <w:spacing w:after="0" w:line="240" w:lineRule="auto"/>
              <w:rPr>
                <w:rFonts w:eastAsia="Times New Roman" w:cstheme="minorHAnsi"/>
                <w:b/>
                <w:sz w:val="24"/>
                <w:lang w:val="is-IS"/>
              </w:rPr>
            </w:pPr>
            <w:r w:rsidRPr="009033D7">
              <w:rPr>
                <w:rFonts w:eastAsia="Times New Roman" w:cstheme="minorHAnsi"/>
                <w:b/>
                <w:sz w:val="24"/>
                <w:lang w:val="is-IS"/>
              </w:rPr>
              <w:t>Umræða og ályktanir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013F0B27" w14:textId="77777777" w:rsidR="00A52326" w:rsidRPr="009033D7" w:rsidRDefault="00A52326" w:rsidP="00633FCA">
            <w:pPr>
              <w:spacing w:after="0" w:line="240" w:lineRule="auto"/>
              <w:rPr>
                <w:rFonts w:eastAsia="Calibri" w:cstheme="minorHAnsi"/>
                <w:lang w:val="is-I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6A9B7DAE" w14:textId="77777777" w:rsidR="00A52326" w:rsidRPr="009033D7" w:rsidRDefault="00A52326" w:rsidP="00633FCA">
            <w:pPr>
              <w:spacing w:after="0" w:line="240" w:lineRule="auto"/>
              <w:rPr>
                <w:rFonts w:eastAsia="Calibri" w:cstheme="minorHAnsi"/>
                <w:lang w:val="is-I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6A3163FC" w14:textId="77777777" w:rsidR="00A52326" w:rsidRPr="009033D7" w:rsidRDefault="00A52326" w:rsidP="00633FCA">
            <w:pPr>
              <w:spacing w:after="0" w:line="240" w:lineRule="auto"/>
              <w:rPr>
                <w:rFonts w:eastAsia="Calibri" w:cstheme="minorHAnsi"/>
                <w:lang w:val="is-I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03D5B5CF" w14:textId="77777777" w:rsidR="00A52326" w:rsidRPr="009033D7" w:rsidRDefault="00A52326" w:rsidP="00633FCA">
            <w:pPr>
              <w:spacing w:after="0" w:line="240" w:lineRule="auto"/>
              <w:rPr>
                <w:rFonts w:eastAsia="Calibri" w:cstheme="minorHAnsi"/>
                <w:lang w:val="is-IS"/>
              </w:rPr>
            </w:pPr>
          </w:p>
        </w:tc>
      </w:tr>
      <w:tr w:rsidR="00A52326" w:rsidRPr="009033D7" w14:paraId="152048CC" w14:textId="77777777" w:rsidTr="00E04F6C">
        <w:trPr>
          <w:trHeight w:val="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D333F7" w14:textId="363420DD" w:rsidR="00A52326" w:rsidRPr="009033D7" w:rsidRDefault="00A52326" w:rsidP="00633FC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is-IS"/>
              </w:rPr>
            </w:pPr>
            <w:r w:rsidRPr="009033D7">
              <w:rPr>
                <w:rFonts w:eastAsia="Times New Roman" w:cstheme="minorHAnsi"/>
                <w:sz w:val="20"/>
                <w:lang w:val="is-IS"/>
              </w:rPr>
              <w:t>Er umfjöllun um niðurstöður og þær bornar saman við niðurstöður annara rannsókna?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7D7F18" w14:textId="77777777" w:rsidR="00A52326" w:rsidRPr="009033D7" w:rsidRDefault="00A52326" w:rsidP="00633FCA">
            <w:pPr>
              <w:spacing w:after="0" w:line="240" w:lineRule="auto"/>
              <w:rPr>
                <w:rFonts w:eastAsia="Calibri" w:cstheme="minorHAnsi"/>
                <w:lang w:val="is-I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819901" w14:textId="77777777" w:rsidR="00A52326" w:rsidRPr="009033D7" w:rsidRDefault="00A52326" w:rsidP="00633FCA">
            <w:pPr>
              <w:spacing w:after="0" w:line="240" w:lineRule="auto"/>
              <w:rPr>
                <w:rFonts w:eastAsia="Calibri" w:cstheme="minorHAnsi"/>
                <w:lang w:val="is-I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D79AAB" w14:textId="77777777" w:rsidR="00A52326" w:rsidRPr="009033D7" w:rsidRDefault="00A52326" w:rsidP="00633FCA">
            <w:pPr>
              <w:spacing w:after="0" w:line="240" w:lineRule="auto"/>
              <w:rPr>
                <w:rFonts w:eastAsia="Calibri" w:cstheme="minorHAnsi"/>
                <w:lang w:val="is-I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55941F" w14:textId="77777777" w:rsidR="00A52326" w:rsidRPr="009033D7" w:rsidRDefault="00A52326" w:rsidP="00633FCA">
            <w:pPr>
              <w:spacing w:after="0" w:line="240" w:lineRule="auto"/>
              <w:rPr>
                <w:rFonts w:eastAsia="Calibri" w:cstheme="minorHAnsi"/>
                <w:lang w:val="is-IS"/>
              </w:rPr>
            </w:pPr>
          </w:p>
        </w:tc>
      </w:tr>
      <w:tr w:rsidR="00633FCA" w:rsidRPr="009033D7" w14:paraId="7C1BD8C0" w14:textId="77777777" w:rsidTr="000C2403">
        <w:trPr>
          <w:trHeight w:val="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2CD53D" w14:textId="77777777" w:rsidR="00633FCA" w:rsidRPr="009033D7" w:rsidRDefault="00633FCA" w:rsidP="000C2403">
            <w:pPr>
              <w:spacing w:after="0" w:line="240" w:lineRule="auto"/>
              <w:rPr>
                <w:rFonts w:eastAsia="Times New Roman" w:cstheme="minorHAnsi"/>
                <w:sz w:val="20"/>
                <w:lang w:val="is-IS"/>
              </w:rPr>
            </w:pPr>
            <w:r w:rsidRPr="009033D7">
              <w:rPr>
                <w:rFonts w:eastAsia="Times New Roman" w:cstheme="minorHAnsi"/>
                <w:color w:val="000000"/>
                <w:sz w:val="20"/>
                <w:lang w:val="is-IS"/>
              </w:rPr>
              <w:lastRenderedPageBreak/>
              <w:t xml:space="preserve">Eru dregnar ályktanir sem eru í samræmi við niðurstöður </w:t>
            </w:r>
            <w:proofErr w:type="spellStart"/>
            <w:r w:rsidRPr="009033D7">
              <w:rPr>
                <w:rFonts w:eastAsia="Times New Roman" w:cstheme="minorHAnsi"/>
                <w:color w:val="000000"/>
                <w:sz w:val="20"/>
                <w:lang w:val="is-IS"/>
              </w:rPr>
              <w:t>rannsókninnar</w:t>
            </w:r>
            <w:proofErr w:type="spellEnd"/>
            <w:r w:rsidRPr="009033D7">
              <w:rPr>
                <w:rFonts w:eastAsia="Times New Roman" w:cstheme="minorHAnsi"/>
                <w:color w:val="000000"/>
                <w:sz w:val="20"/>
                <w:lang w:val="is-IS"/>
              </w:rPr>
              <w:t>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FD46DF" w14:textId="77777777" w:rsidR="00633FCA" w:rsidRPr="009033D7" w:rsidRDefault="00633FCA" w:rsidP="000C2403">
            <w:pPr>
              <w:spacing w:after="0" w:line="240" w:lineRule="auto"/>
              <w:rPr>
                <w:rFonts w:eastAsia="Calibri" w:cstheme="minorHAnsi"/>
                <w:lang w:val="is-I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94BE50" w14:textId="77777777" w:rsidR="00633FCA" w:rsidRPr="009033D7" w:rsidRDefault="00633FCA" w:rsidP="000C2403">
            <w:pPr>
              <w:spacing w:after="0" w:line="240" w:lineRule="auto"/>
              <w:rPr>
                <w:rFonts w:eastAsia="Calibri" w:cstheme="minorHAnsi"/>
                <w:lang w:val="is-I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55F314" w14:textId="77777777" w:rsidR="00633FCA" w:rsidRPr="009033D7" w:rsidRDefault="00633FCA" w:rsidP="000C2403">
            <w:pPr>
              <w:spacing w:after="0" w:line="240" w:lineRule="auto"/>
              <w:rPr>
                <w:rFonts w:eastAsia="Calibri" w:cstheme="minorHAnsi"/>
                <w:lang w:val="is-I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5B3563" w14:textId="77777777" w:rsidR="00633FCA" w:rsidRPr="009033D7" w:rsidRDefault="00633FCA" w:rsidP="000C2403">
            <w:pPr>
              <w:spacing w:after="0" w:line="240" w:lineRule="auto"/>
              <w:rPr>
                <w:rFonts w:eastAsia="Calibri" w:cstheme="minorHAnsi"/>
                <w:lang w:val="is-IS"/>
              </w:rPr>
            </w:pPr>
          </w:p>
        </w:tc>
      </w:tr>
      <w:tr w:rsidR="00633FCA" w:rsidRPr="009033D7" w14:paraId="07AC9A69" w14:textId="77777777" w:rsidTr="00E04F6C">
        <w:trPr>
          <w:trHeight w:val="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05A727" w14:textId="7E61A908" w:rsidR="00633FCA" w:rsidRPr="009033D7" w:rsidRDefault="00633FCA" w:rsidP="00633FCA">
            <w:pPr>
              <w:spacing w:after="0" w:line="240" w:lineRule="auto"/>
              <w:rPr>
                <w:rFonts w:eastAsia="Times New Roman" w:cstheme="minorHAnsi"/>
                <w:sz w:val="20"/>
                <w:lang w:val="is-IS"/>
              </w:rPr>
            </w:pPr>
            <w:r w:rsidRPr="009033D7">
              <w:rPr>
                <w:rFonts w:eastAsia="Times New Roman" w:cstheme="minorHAnsi"/>
                <w:sz w:val="20"/>
                <w:lang w:val="is-IS"/>
              </w:rPr>
              <w:t>Er stutt samantekt í lokin um hagnýtingu efnisins fyrir ljósmóðurfræði?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EA6D44" w14:textId="77777777" w:rsidR="00633FCA" w:rsidRPr="009033D7" w:rsidRDefault="00633FCA" w:rsidP="00633FCA">
            <w:pPr>
              <w:spacing w:after="0" w:line="240" w:lineRule="auto"/>
              <w:rPr>
                <w:rFonts w:eastAsia="Calibri" w:cstheme="minorHAnsi"/>
                <w:lang w:val="is-I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6EAB57" w14:textId="77777777" w:rsidR="00633FCA" w:rsidRPr="009033D7" w:rsidRDefault="00633FCA" w:rsidP="00633FCA">
            <w:pPr>
              <w:spacing w:after="0" w:line="240" w:lineRule="auto"/>
              <w:rPr>
                <w:rFonts w:eastAsia="Calibri" w:cstheme="minorHAnsi"/>
                <w:lang w:val="is-I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AFCFB9" w14:textId="77777777" w:rsidR="00633FCA" w:rsidRPr="009033D7" w:rsidRDefault="00633FCA" w:rsidP="00633FCA">
            <w:pPr>
              <w:spacing w:after="0" w:line="240" w:lineRule="auto"/>
              <w:rPr>
                <w:rFonts w:eastAsia="Calibri" w:cstheme="minorHAnsi"/>
                <w:lang w:val="is-I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C098A4" w14:textId="77777777" w:rsidR="00633FCA" w:rsidRPr="009033D7" w:rsidRDefault="00633FCA" w:rsidP="00633FCA">
            <w:pPr>
              <w:spacing w:after="0" w:line="240" w:lineRule="auto"/>
              <w:rPr>
                <w:rFonts w:eastAsia="Calibri" w:cstheme="minorHAnsi"/>
                <w:lang w:val="is-IS"/>
              </w:rPr>
            </w:pPr>
          </w:p>
        </w:tc>
      </w:tr>
      <w:tr w:rsidR="00B03885" w:rsidRPr="00D373F8" w14:paraId="1AF7182A" w14:textId="77777777" w:rsidTr="00E04F6C">
        <w:trPr>
          <w:trHeight w:val="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387495" w14:textId="3450A789" w:rsidR="00B03885" w:rsidRPr="009033D7" w:rsidRDefault="00B03885" w:rsidP="00633FC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is-IS"/>
              </w:rPr>
            </w:pPr>
            <w:r w:rsidRPr="009033D7">
              <w:rPr>
                <w:rFonts w:eastAsia="Times New Roman" w:cstheme="minorHAnsi"/>
                <w:color w:val="000000"/>
                <w:sz w:val="20"/>
                <w:lang w:val="is-IS"/>
              </w:rPr>
              <w:t xml:space="preserve">Eru </w:t>
            </w:r>
            <w:r w:rsidR="006A4743" w:rsidRPr="009033D7">
              <w:rPr>
                <w:rFonts w:eastAsia="Times New Roman" w:cstheme="minorHAnsi"/>
                <w:color w:val="000000"/>
                <w:sz w:val="20"/>
                <w:lang w:val="is-IS"/>
              </w:rPr>
              <w:t>styrkleikar og veikleikar</w:t>
            </w:r>
            <w:r w:rsidRPr="009033D7">
              <w:rPr>
                <w:rFonts w:eastAsia="Times New Roman" w:cstheme="minorHAnsi"/>
                <w:color w:val="000000"/>
                <w:sz w:val="20"/>
                <w:lang w:val="is-IS"/>
              </w:rPr>
              <w:t xml:space="preserve"> rannsóknarinnar ræddar?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DD709E" w14:textId="77777777" w:rsidR="00B03885" w:rsidRPr="009033D7" w:rsidRDefault="00B03885" w:rsidP="00633FCA">
            <w:pPr>
              <w:spacing w:after="0" w:line="240" w:lineRule="auto"/>
              <w:rPr>
                <w:rFonts w:eastAsia="Calibri" w:cstheme="minorHAnsi"/>
                <w:lang w:val="is-I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3613DF" w14:textId="77777777" w:rsidR="00B03885" w:rsidRPr="009033D7" w:rsidRDefault="00B03885" w:rsidP="00633FCA">
            <w:pPr>
              <w:spacing w:after="0" w:line="240" w:lineRule="auto"/>
              <w:rPr>
                <w:rFonts w:eastAsia="Calibri" w:cstheme="minorHAnsi"/>
                <w:lang w:val="is-I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A52DDF" w14:textId="77777777" w:rsidR="00B03885" w:rsidRPr="009033D7" w:rsidRDefault="00B03885" w:rsidP="00633FCA">
            <w:pPr>
              <w:spacing w:after="0" w:line="240" w:lineRule="auto"/>
              <w:rPr>
                <w:rFonts w:eastAsia="Calibri" w:cstheme="minorHAnsi"/>
                <w:lang w:val="is-I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DDB85F" w14:textId="77777777" w:rsidR="00B03885" w:rsidRPr="009033D7" w:rsidRDefault="00B03885" w:rsidP="00633FCA">
            <w:pPr>
              <w:spacing w:after="0" w:line="240" w:lineRule="auto"/>
              <w:rPr>
                <w:rFonts w:eastAsia="Calibri" w:cstheme="minorHAnsi"/>
                <w:lang w:val="is-IS"/>
              </w:rPr>
            </w:pPr>
          </w:p>
        </w:tc>
      </w:tr>
      <w:tr w:rsidR="00A52326" w:rsidRPr="009033D7" w14:paraId="0BFC8822" w14:textId="77777777" w:rsidTr="00E04F6C">
        <w:trPr>
          <w:trHeight w:val="34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1466BC48" w14:textId="77777777" w:rsidR="00A52326" w:rsidRPr="009033D7" w:rsidRDefault="00A52326" w:rsidP="00633FCA">
            <w:pPr>
              <w:spacing w:after="0" w:line="240" w:lineRule="auto"/>
              <w:rPr>
                <w:rFonts w:eastAsia="Times New Roman" w:cstheme="minorHAnsi"/>
                <w:b/>
                <w:sz w:val="20"/>
                <w:lang w:val="is-IS"/>
              </w:rPr>
            </w:pPr>
            <w:r w:rsidRPr="009033D7">
              <w:rPr>
                <w:rFonts w:eastAsia="Times New Roman" w:cstheme="minorHAnsi"/>
                <w:b/>
                <w:sz w:val="24"/>
                <w:lang w:val="is-IS"/>
              </w:rPr>
              <w:t>Annað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4451D266" w14:textId="77777777" w:rsidR="00A52326" w:rsidRPr="009033D7" w:rsidRDefault="00A52326" w:rsidP="00633FCA">
            <w:pPr>
              <w:spacing w:after="0" w:line="240" w:lineRule="auto"/>
              <w:rPr>
                <w:rFonts w:eastAsia="Calibri" w:cstheme="minorHAnsi"/>
                <w:lang w:val="is-I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12016E65" w14:textId="77777777" w:rsidR="00A52326" w:rsidRPr="009033D7" w:rsidRDefault="00A52326" w:rsidP="00633FCA">
            <w:pPr>
              <w:spacing w:after="0" w:line="240" w:lineRule="auto"/>
              <w:rPr>
                <w:rFonts w:eastAsia="Calibri" w:cstheme="minorHAnsi"/>
                <w:lang w:val="is-I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5BF4DC46" w14:textId="77777777" w:rsidR="00A52326" w:rsidRPr="009033D7" w:rsidRDefault="00A52326" w:rsidP="00633FCA">
            <w:pPr>
              <w:spacing w:after="0" w:line="240" w:lineRule="auto"/>
              <w:rPr>
                <w:rFonts w:eastAsia="Calibri" w:cstheme="minorHAnsi"/>
                <w:lang w:val="is-I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5BB3637D" w14:textId="77777777" w:rsidR="00A52326" w:rsidRPr="009033D7" w:rsidRDefault="00A52326" w:rsidP="00633FCA">
            <w:pPr>
              <w:spacing w:after="0" w:line="240" w:lineRule="auto"/>
              <w:rPr>
                <w:rFonts w:eastAsia="Calibri" w:cstheme="minorHAnsi"/>
                <w:lang w:val="is-IS"/>
              </w:rPr>
            </w:pPr>
          </w:p>
        </w:tc>
      </w:tr>
      <w:tr w:rsidR="00A52326" w:rsidRPr="00D373F8" w14:paraId="7BD41267" w14:textId="77777777" w:rsidTr="00E04F6C">
        <w:trPr>
          <w:trHeight w:val="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FF2C08" w14:textId="1538093E" w:rsidR="00A52326" w:rsidRPr="009033D7" w:rsidRDefault="00A52326" w:rsidP="00633FCA">
            <w:pPr>
              <w:spacing w:after="0" w:line="240" w:lineRule="auto"/>
              <w:rPr>
                <w:rFonts w:cstheme="minorHAnsi"/>
                <w:lang w:val="is-IS"/>
              </w:rPr>
            </w:pPr>
            <w:r w:rsidRPr="009033D7">
              <w:rPr>
                <w:rFonts w:eastAsia="Times New Roman" w:cstheme="minorHAnsi"/>
                <w:sz w:val="20"/>
                <w:lang w:val="is-IS"/>
              </w:rPr>
              <w:t>Er útvinnsla heimilda og heimildaskráning samkvæmt Vancouver kerfi?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492B23" w14:textId="77777777" w:rsidR="00A52326" w:rsidRPr="009033D7" w:rsidRDefault="00A52326" w:rsidP="00633FCA">
            <w:pPr>
              <w:spacing w:after="0" w:line="240" w:lineRule="auto"/>
              <w:rPr>
                <w:rFonts w:eastAsia="Calibri" w:cstheme="minorHAnsi"/>
                <w:lang w:val="is-I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08BDD9" w14:textId="77777777" w:rsidR="00A52326" w:rsidRPr="009033D7" w:rsidRDefault="00A52326" w:rsidP="00633FCA">
            <w:pPr>
              <w:spacing w:after="0" w:line="240" w:lineRule="auto"/>
              <w:rPr>
                <w:rFonts w:eastAsia="Calibri" w:cstheme="minorHAnsi"/>
                <w:lang w:val="is-I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680965" w14:textId="77777777" w:rsidR="00A52326" w:rsidRPr="009033D7" w:rsidRDefault="00A52326" w:rsidP="00633FCA">
            <w:pPr>
              <w:spacing w:after="0" w:line="240" w:lineRule="auto"/>
              <w:rPr>
                <w:rFonts w:eastAsia="Calibri" w:cstheme="minorHAnsi"/>
                <w:lang w:val="is-I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3D402E" w14:textId="77777777" w:rsidR="00A52326" w:rsidRPr="009033D7" w:rsidRDefault="00A52326" w:rsidP="00633FCA">
            <w:pPr>
              <w:spacing w:after="0" w:line="240" w:lineRule="auto"/>
              <w:rPr>
                <w:rFonts w:eastAsia="Calibri" w:cstheme="minorHAnsi"/>
                <w:lang w:val="is-IS"/>
              </w:rPr>
            </w:pPr>
          </w:p>
        </w:tc>
      </w:tr>
      <w:tr w:rsidR="00A52326" w:rsidRPr="00D373F8" w14:paraId="0CB63452" w14:textId="77777777" w:rsidTr="00E04F6C">
        <w:trPr>
          <w:trHeight w:val="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D2F6A0" w14:textId="77777777" w:rsidR="00A52326" w:rsidRPr="009033D7" w:rsidRDefault="00A52326" w:rsidP="00633FCA">
            <w:pPr>
              <w:spacing w:after="0" w:line="240" w:lineRule="auto"/>
              <w:rPr>
                <w:rFonts w:cstheme="minorHAnsi"/>
                <w:lang w:val="is-IS"/>
              </w:rPr>
            </w:pPr>
            <w:r w:rsidRPr="009033D7">
              <w:rPr>
                <w:rFonts w:eastAsia="Times New Roman" w:cstheme="minorHAnsi"/>
                <w:sz w:val="20"/>
                <w:lang w:val="is-IS"/>
              </w:rPr>
              <w:t>Er greinin skrifuð á góðri íslensku, stafsetning rétt og gott flæði í texta?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4C1FAE" w14:textId="77777777" w:rsidR="00A52326" w:rsidRPr="009033D7" w:rsidRDefault="00A52326" w:rsidP="00633FCA">
            <w:pPr>
              <w:spacing w:after="0" w:line="240" w:lineRule="auto"/>
              <w:rPr>
                <w:rFonts w:eastAsia="Calibri" w:cstheme="minorHAnsi"/>
                <w:lang w:val="is-I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6841F5" w14:textId="77777777" w:rsidR="00A52326" w:rsidRPr="009033D7" w:rsidRDefault="00A52326" w:rsidP="00633FCA">
            <w:pPr>
              <w:spacing w:after="0" w:line="240" w:lineRule="auto"/>
              <w:rPr>
                <w:rFonts w:eastAsia="Calibri" w:cstheme="minorHAnsi"/>
                <w:lang w:val="is-I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B7357D" w14:textId="77777777" w:rsidR="00A52326" w:rsidRPr="009033D7" w:rsidRDefault="00A52326" w:rsidP="00633FCA">
            <w:pPr>
              <w:spacing w:after="0" w:line="240" w:lineRule="auto"/>
              <w:rPr>
                <w:rFonts w:eastAsia="Calibri" w:cstheme="minorHAnsi"/>
                <w:lang w:val="is-I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8BBBF2" w14:textId="77777777" w:rsidR="00A52326" w:rsidRPr="009033D7" w:rsidRDefault="00A52326" w:rsidP="00633FCA">
            <w:pPr>
              <w:spacing w:after="0" w:line="240" w:lineRule="auto"/>
              <w:rPr>
                <w:rFonts w:eastAsia="Calibri" w:cstheme="minorHAnsi"/>
                <w:lang w:val="is-IS"/>
              </w:rPr>
            </w:pPr>
          </w:p>
        </w:tc>
      </w:tr>
      <w:tr w:rsidR="00A52326" w:rsidRPr="00D373F8" w14:paraId="51B51571" w14:textId="77777777" w:rsidTr="00E04F6C">
        <w:trPr>
          <w:trHeight w:val="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01D593" w14:textId="21C7428D" w:rsidR="00A52326" w:rsidRPr="009033D7" w:rsidRDefault="00A52326" w:rsidP="00633FCA">
            <w:pPr>
              <w:spacing w:after="0" w:line="240" w:lineRule="auto"/>
              <w:rPr>
                <w:rFonts w:cstheme="minorHAnsi"/>
                <w:lang w:val="is-IS"/>
              </w:rPr>
            </w:pPr>
            <w:r w:rsidRPr="009033D7">
              <w:rPr>
                <w:rFonts w:eastAsia="Times New Roman" w:cstheme="minorHAnsi"/>
                <w:sz w:val="20"/>
                <w:lang w:val="is-IS"/>
              </w:rPr>
              <w:t>Er greinin passlega löng (hámark 4000 orð</w:t>
            </w:r>
            <w:r w:rsidR="006A4743" w:rsidRPr="009033D7">
              <w:rPr>
                <w:rFonts w:eastAsia="Times New Roman" w:cstheme="minorHAnsi"/>
                <w:sz w:val="20"/>
                <w:lang w:val="is-IS"/>
              </w:rPr>
              <w:t xml:space="preserve"> (5000 orð ef eigindleg rannsókn)</w:t>
            </w:r>
            <w:r w:rsidRPr="009033D7">
              <w:rPr>
                <w:rFonts w:eastAsia="Times New Roman" w:cstheme="minorHAnsi"/>
                <w:sz w:val="20"/>
                <w:lang w:val="is-IS"/>
              </w:rPr>
              <w:t>, fyrir utan</w:t>
            </w:r>
            <w:r w:rsidR="006A4743" w:rsidRPr="009033D7">
              <w:rPr>
                <w:rFonts w:eastAsia="Times New Roman" w:cstheme="minorHAnsi"/>
                <w:sz w:val="20"/>
                <w:lang w:val="is-IS"/>
              </w:rPr>
              <w:t xml:space="preserve"> töflur, myndir,</w:t>
            </w:r>
            <w:r w:rsidRPr="009033D7">
              <w:rPr>
                <w:rFonts w:eastAsia="Times New Roman" w:cstheme="minorHAnsi"/>
                <w:sz w:val="20"/>
                <w:lang w:val="is-IS"/>
              </w:rPr>
              <w:t xml:space="preserve"> </w:t>
            </w:r>
            <w:r w:rsidR="0047760C" w:rsidRPr="009033D7">
              <w:rPr>
                <w:rFonts w:eastAsia="Times New Roman" w:cstheme="minorHAnsi"/>
                <w:sz w:val="20"/>
                <w:lang w:val="is-IS"/>
              </w:rPr>
              <w:t>ágrip</w:t>
            </w:r>
            <w:r w:rsidRPr="009033D7">
              <w:rPr>
                <w:rFonts w:eastAsia="Times New Roman" w:cstheme="minorHAnsi"/>
                <w:sz w:val="20"/>
                <w:lang w:val="is-IS"/>
              </w:rPr>
              <w:t xml:space="preserve"> og heimildaskrá)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6B538C" w14:textId="77777777" w:rsidR="00A52326" w:rsidRPr="009033D7" w:rsidRDefault="00A52326" w:rsidP="00633FCA">
            <w:pPr>
              <w:spacing w:after="0" w:line="240" w:lineRule="auto"/>
              <w:rPr>
                <w:rFonts w:eastAsia="Calibri" w:cstheme="minorHAnsi"/>
                <w:lang w:val="is-I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711853" w14:textId="77777777" w:rsidR="00A52326" w:rsidRPr="009033D7" w:rsidRDefault="00A52326" w:rsidP="00633FCA">
            <w:pPr>
              <w:spacing w:after="0" w:line="240" w:lineRule="auto"/>
              <w:rPr>
                <w:rFonts w:eastAsia="Calibri" w:cstheme="minorHAnsi"/>
                <w:lang w:val="is-I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BEE25E" w14:textId="77777777" w:rsidR="00A52326" w:rsidRPr="009033D7" w:rsidRDefault="00A52326" w:rsidP="00633FCA">
            <w:pPr>
              <w:spacing w:after="0" w:line="240" w:lineRule="auto"/>
              <w:rPr>
                <w:rFonts w:eastAsia="Calibri" w:cstheme="minorHAnsi"/>
                <w:lang w:val="is-I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FF3585" w14:textId="77777777" w:rsidR="00A52326" w:rsidRPr="009033D7" w:rsidRDefault="00A52326" w:rsidP="00633FCA">
            <w:pPr>
              <w:spacing w:after="0" w:line="240" w:lineRule="auto"/>
              <w:rPr>
                <w:rFonts w:eastAsia="Calibri" w:cstheme="minorHAnsi"/>
                <w:lang w:val="is-IS"/>
              </w:rPr>
            </w:pPr>
          </w:p>
        </w:tc>
      </w:tr>
      <w:tr w:rsidR="00A52326" w:rsidRPr="00D373F8" w14:paraId="3904867C" w14:textId="77777777" w:rsidTr="00E04F6C">
        <w:trPr>
          <w:trHeight w:val="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047FFF" w14:textId="77777777" w:rsidR="00A52326" w:rsidRPr="009033D7" w:rsidRDefault="00A52326" w:rsidP="00633FCA">
            <w:pPr>
              <w:spacing w:after="0" w:line="240" w:lineRule="auto"/>
              <w:rPr>
                <w:rFonts w:cstheme="minorHAnsi"/>
                <w:lang w:val="is-IS"/>
              </w:rPr>
            </w:pPr>
            <w:r w:rsidRPr="009033D7">
              <w:rPr>
                <w:rFonts w:eastAsia="Times New Roman" w:cstheme="minorHAnsi"/>
                <w:sz w:val="20"/>
                <w:lang w:val="is-IS"/>
              </w:rPr>
              <w:t>Hefur greinin gildi fyrir þekkingu í ljósmóðurfræði og tengdar fræðigreinar?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AF1B59" w14:textId="77777777" w:rsidR="00A52326" w:rsidRPr="009033D7" w:rsidRDefault="00A52326" w:rsidP="00633FCA">
            <w:pPr>
              <w:spacing w:after="0" w:line="240" w:lineRule="auto"/>
              <w:rPr>
                <w:rFonts w:eastAsia="Calibri" w:cstheme="minorHAnsi"/>
                <w:lang w:val="is-I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B90AA2" w14:textId="77777777" w:rsidR="00A52326" w:rsidRPr="009033D7" w:rsidRDefault="00A52326" w:rsidP="00633FCA">
            <w:pPr>
              <w:spacing w:after="0" w:line="240" w:lineRule="auto"/>
              <w:rPr>
                <w:rFonts w:eastAsia="Calibri" w:cstheme="minorHAnsi"/>
                <w:lang w:val="is-I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D9D8DE" w14:textId="77777777" w:rsidR="00A52326" w:rsidRPr="009033D7" w:rsidRDefault="00A52326" w:rsidP="00633FCA">
            <w:pPr>
              <w:spacing w:after="0" w:line="240" w:lineRule="auto"/>
              <w:rPr>
                <w:rFonts w:eastAsia="Calibri" w:cstheme="minorHAnsi"/>
                <w:lang w:val="is-I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61ABB1" w14:textId="77777777" w:rsidR="00A52326" w:rsidRPr="009033D7" w:rsidRDefault="00A52326" w:rsidP="00633FCA">
            <w:pPr>
              <w:spacing w:after="0" w:line="240" w:lineRule="auto"/>
              <w:rPr>
                <w:rFonts w:eastAsia="Calibri" w:cstheme="minorHAnsi"/>
                <w:lang w:val="is-IS"/>
              </w:rPr>
            </w:pPr>
          </w:p>
        </w:tc>
      </w:tr>
      <w:tr w:rsidR="00A52326" w:rsidRPr="00D373F8" w14:paraId="4382921A" w14:textId="77777777" w:rsidTr="00E04F6C">
        <w:trPr>
          <w:trHeight w:val="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A80D13" w14:textId="77777777" w:rsidR="00A52326" w:rsidRPr="009033D7" w:rsidRDefault="00A52326" w:rsidP="00633FCA">
            <w:pPr>
              <w:spacing w:after="0" w:line="240" w:lineRule="auto"/>
              <w:rPr>
                <w:rFonts w:cstheme="minorHAnsi"/>
                <w:lang w:val="is-IS"/>
              </w:rPr>
            </w:pPr>
            <w:r w:rsidRPr="009033D7">
              <w:rPr>
                <w:rFonts w:eastAsia="Times New Roman" w:cstheme="minorHAnsi"/>
                <w:sz w:val="20"/>
                <w:lang w:val="is-IS"/>
              </w:rPr>
              <w:t>Hvernig er mat greinarinnar í heild?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0A7D6D" w14:textId="77777777" w:rsidR="00A52326" w:rsidRPr="009033D7" w:rsidRDefault="00A52326" w:rsidP="00633FCA">
            <w:pPr>
              <w:spacing w:after="0" w:line="240" w:lineRule="auto"/>
              <w:rPr>
                <w:rFonts w:eastAsia="Calibri" w:cstheme="minorHAnsi"/>
                <w:lang w:val="is-I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7A8B40" w14:textId="77777777" w:rsidR="00A52326" w:rsidRPr="009033D7" w:rsidRDefault="00A52326" w:rsidP="00633FCA">
            <w:pPr>
              <w:spacing w:after="0" w:line="240" w:lineRule="auto"/>
              <w:rPr>
                <w:rFonts w:eastAsia="Calibri" w:cstheme="minorHAnsi"/>
                <w:lang w:val="is-I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3CE91F" w14:textId="77777777" w:rsidR="00A52326" w:rsidRPr="009033D7" w:rsidRDefault="00A52326" w:rsidP="00633FCA">
            <w:pPr>
              <w:spacing w:after="0" w:line="240" w:lineRule="auto"/>
              <w:rPr>
                <w:rFonts w:eastAsia="Calibri" w:cstheme="minorHAnsi"/>
                <w:lang w:val="is-I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C8200E" w14:textId="77777777" w:rsidR="00A52326" w:rsidRPr="009033D7" w:rsidRDefault="00A52326" w:rsidP="00633FCA">
            <w:pPr>
              <w:spacing w:after="0" w:line="240" w:lineRule="auto"/>
              <w:rPr>
                <w:rFonts w:eastAsia="Calibri" w:cstheme="minorHAnsi"/>
                <w:lang w:val="is-IS"/>
              </w:rPr>
            </w:pPr>
          </w:p>
        </w:tc>
      </w:tr>
    </w:tbl>
    <w:p w14:paraId="032BC132" w14:textId="77777777" w:rsidR="00F071AF" w:rsidRPr="009033D7" w:rsidRDefault="00F071AF" w:rsidP="00633FCA">
      <w:pPr>
        <w:spacing w:after="0" w:line="240" w:lineRule="auto"/>
        <w:rPr>
          <w:rFonts w:eastAsia="Times New Roman" w:cstheme="minorHAnsi"/>
          <w:b/>
          <w:sz w:val="28"/>
          <w:lang w:val="is-IS"/>
        </w:rPr>
      </w:pPr>
    </w:p>
    <w:p w14:paraId="409F5529" w14:textId="77777777" w:rsidR="00F071AF" w:rsidRPr="009033D7" w:rsidRDefault="00040F69" w:rsidP="00633FCA">
      <w:pPr>
        <w:spacing w:after="0" w:line="240" w:lineRule="auto"/>
        <w:rPr>
          <w:rFonts w:eastAsia="Times New Roman" w:cstheme="minorHAnsi"/>
          <w:b/>
          <w:sz w:val="28"/>
          <w:lang w:val="is-IS"/>
        </w:rPr>
      </w:pPr>
      <w:r w:rsidRPr="009033D7">
        <w:rPr>
          <w:rFonts w:eastAsia="Times New Roman" w:cstheme="minorHAnsi"/>
          <w:b/>
          <w:sz w:val="28"/>
          <w:lang w:val="is-IS"/>
        </w:rPr>
        <w:t>Tillaga ritrýnis til ritstjórnar: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30"/>
        <w:gridCol w:w="1638"/>
      </w:tblGrid>
      <w:tr w:rsidR="006A4743" w:rsidRPr="009033D7" w14:paraId="66D6DD9C" w14:textId="77777777" w:rsidTr="000B4FDE">
        <w:trPr>
          <w:trHeight w:val="1"/>
        </w:trPr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C65D96" w14:textId="29437563" w:rsidR="006A4743" w:rsidRPr="009033D7" w:rsidRDefault="006A4743" w:rsidP="00633FCA">
            <w:pPr>
              <w:spacing w:after="0" w:line="240" w:lineRule="auto"/>
              <w:rPr>
                <w:rFonts w:eastAsia="Times New Roman" w:cstheme="minorHAnsi"/>
                <w:sz w:val="20"/>
                <w:lang w:val="is-IS"/>
              </w:rPr>
            </w:pPr>
            <w:r w:rsidRPr="009033D7">
              <w:rPr>
                <w:rFonts w:eastAsia="Times New Roman" w:cstheme="minorHAnsi"/>
                <w:sz w:val="20"/>
                <w:lang w:val="is-IS"/>
              </w:rPr>
              <w:t>Ég samþykki handritið óbreytt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013EE6" w14:textId="77777777" w:rsidR="006A4743" w:rsidRPr="009033D7" w:rsidRDefault="006A4743" w:rsidP="00633FCA">
            <w:pPr>
              <w:spacing w:after="0" w:line="240" w:lineRule="auto"/>
              <w:rPr>
                <w:rFonts w:eastAsia="Calibri" w:cstheme="minorHAnsi"/>
                <w:lang w:val="is-IS"/>
              </w:rPr>
            </w:pPr>
          </w:p>
        </w:tc>
      </w:tr>
      <w:tr w:rsidR="00F071AF" w:rsidRPr="009033D7" w14:paraId="32479EBE" w14:textId="77777777" w:rsidTr="000B4FDE">
        <w:trPr>
          <w:trHeight w:val="1"/>
        </w:trPr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92D000" w14:textId="77777777" w:rsidR="00F071AF" w:rsidRPr="009033D7" w:rsidRDefault="00A7144E" w:rsidP="00633FCA">
            <w:pPr>
              <w:spacing w:after="0" w:line="240" w:lineRule="auto"/>
              <w:rPr>
                <w:rFonts w:cstheme="minorHAnsi"/>
                <w:lang w:val="is-IS"/>
              </w:rPr>
            </w:pPr>
            <w:r w:rsidRPr="009033D7">
              <w:rPr>
                <w:rFonts w:eastAsia="Times New Roman" w:cstheme="minorHAnsi"/>
                <w:sz w:val="20"/>
                <w:lang w:val="is-IS"/>
              </w:rPr>
              <w:t>Ég s</w:t>
            </w:r>
            <w:r w:rsidR="00040F69" w:rsidRPr="009033D7">
              <w:rPr>
                <w:rFonts w:eastAsia="Times New Roman" w:cstheme="minorHAnsi"/>
                <w:sz w:val="20"/>
                <w:lang w:val="is-IS"/>
              </w:rPr>
              <w:t>amþykki handritið með minni háttar breytingum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427322" w14:textId="77777777" w:rsidR="00F071AF" w:rsidRPr="009033D7" w:rsidRDefault="00F071AF" w:rsidP="00633FCA">
            <w:pPr>
              <w:spacing w:after="0" w:line="240" w:lineRule="auto"/>
              <w:rPr>
                <w:rFonts w:eastAsia="Calibri" w:cstheme="minorHAnsi"/>
                <w:lang w:val="is-IS"/>
              </w:rPr>
            </w:pPr>
          </w:p>
        </w:tc>
      </w:tr>
      <w:tr w:rsidR="00F071AF" w:rsidRPr="00D373F8" w14:paraId="3D6A89FB" w14:textId="77777777" w:rsidTr="000B4FDE">
        <w:trPr>
          <w:trHeight w:val="1"/>
        </w:trPr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A1AC21" w14:textId="77777777" w:rsidR="00F071AF" w:rsidRPr="009033D7" w:rsidRDefault="00A7144E" w:rsidP="00633FCA">
            <w:pPr>
              <w:spacing w:after="0" w:line="240" w:lineRule="auto"/>
              <w:rPr>
                <w:rFonts w:cstheme="minorHAnsi"/>
                <w:lang w:val="is-IS"/>
              </w:rPr>
            </w:pPr>
            <w:r w:rsidRPr="009033D7">
              <w:rPr>
                <w:rFonts w:eastAsia="Times New Roman" w:cstheme="minorHAnsi"/>
                <w:sz w:val="20"/>
                <w:lang w:val="is-IS"/>
              </w:rPr>
              <w:t>Ég s</w:t>
            </w:r>
            <w:r w:rsidR="00040F69" w:rsidRPr="009033D7">
              <w:rPr>
                <w:rFonts w:eastAsia="Times New Roman" w:cstheme="minorHAnsi"/>
                <w:sz w:val="20"/>
                <w:lang w:val="is-IS"/>
              </w:rPr>
              <w:t>amþykki handritið ef gerðar verða talsverðar breytingar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551DF1" w14:textId="77777777" w:rsidR="00F071AF" w:rsidRPr="009033D7" w:rsidRDefault="00F071AF" w:rsidP="00633FCA">
            <w:pPr>
              <w:spacing w:after="0" w:line="240" w:lineRule="auto"/>
              <w:rPr>
                <w:rFonts w:eastAsia="Calibri" w:cstheme="minorHAnsi"/>
                <w:lang w:val="is-IS"/>
              </w:rPr>
            </w:pPr>
          </w:p>
        </w:tc>
      </w:tr>
      <w:tr w:rsidR="00F071AF" w:rsidRPr="00D373F8" w14:paraId="4E3940C7" w14:textId="77777777" w:rsidTr="000B4FDE">
        <w:trPr>
          <w:trHeight w:val="1"/>
        </w:trPr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3C48E9" w14:textId="77777777" w:rsidR="00F071AF" w:rsidRPr="009033D7" w:rsidRDefault="00040F69" w:rsidP="00633FCA">
            <w:pPr>
              <w:spacing w:after="0" w:line="240" w:lineRule="auto"/>
              <w:rPr>
                <w:rFonts w:cstheme="minorHAnsi"/>
                <w:lang w:val="is-IS"/>
              </w:rPr>
            </w:pPr>
            <w:r w:rsidRPr="009033D7">
              <w:rPr>
                <w:rFonts w:eastAsia="Times New Roman" w:cstheme="minorHAnsi"/>
                <w:sz w:val="20"/>
                <w:lang w:val="is-IS"/>
              </w:rPr>
              <w:t xml:space="preserve">Miklar breytingar </w:t>
            </w:r>
            <w:r w:rsidR="001F6C7D" w:rsidRPr="009033D7">
              <w:rPr>
                <w:rFonts w:eastAsia="Times New Roman" w:cstheme="minorHAnsi"/>
                <w:sz w:val="20"/>
                <w:lang w:val="is-IS"/>
              </w:rPr>
              <w:t xml:space="preserve">eru </w:t>
            </w:r>
            <w:r w:rsidRPr="009033D7">
              <w:rPr>
                <w:rFonts w:eastAsia="Times New Roman" w:cstheme="minorHAnsi"/>
                <w:sz w:val="20"/>
                <w:lang w:val="is-IS"/>
              </w:rPr>
              <w:t>forsenda birtingar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C5ED9C" w14:textId="77777777" w:rsidR="00F071AF" w:rsidRPr="009033D7" w:rsidRDefault="00F071AF" w:rsidP="00633FCA">
            <w:pPr>
              <w:spacing w:after="0" w:line="240" w:lineRule="auto"/>
              <w:rPr>
                <w:rFonts w:eastAsia="Calibri" w:cstheme="minorHAnsi"/>
                <w:lang w:val="is-IS"/>
              </w:rPr>
            </w:pPr>
          </w:p>
        </w:tc>
      </w:tr>
      <w:tr w:rsidR="00F071AF" w:rsidRPr="00D373F8" w14:paraId="66FCE277" w14:textId="77777777" w:rsidTr="000B4FDE">
        <w:trPr>
          <w:trHeight w:val="1"/>
        </w:trPr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76FA99" w14:textId="77777777" w:rsidR="00F071AF" w:rsidRPr="009033D7" w:rsidRDefault="001F6C7D" w:rsidP="00633FCA">
            <w:pPr>
              <w:spacing w:after="0" w:line="240" w:lineRule="auto"/>
              <w:rPr>
                <w:rFonts w:cstheme="minorHAnsi"/>
                <w:lang w:val="is-IS"/>
              </w:rPr>
            </w:pPr>
            <w:r w:rsidRPr="009033D7">
              <w:rPr>
                <w:rFonts w:eastAsia="Times New Roman" w:cstheme="minorHAnsi"/>
                <w:sz w:val="20"/>
                <w:lang w:val="is-IS"/>
              </w:rPr>
              <w:t>Handritið er ó</w:t>
            </w:r>
            <w:r w:rsidR="00040F69" w:rsidRPr="009033D7">
              <w:rPr>
                <w:rFonts w:eastAsia="Times New Roman" w:cstheme="minorHAnsi"/>
                <w:sz w:val="20"/>
                <w:lang w:val="is-IS"/>
              </w:rPr>
              <w:t xml:space="preserve">fullnægjandi </w:t>
            </w:r>
            <w:r w:rsidRPr="009033D7">
              <w:rPr>
                <w:rFonts w:eastAsia="Times New Roman" w:cstheme="minorHAnsi"/>
                <w:sz w:val="20"/>
                <w:lang w:val="is-IS"/>
              </w:rPr>
              <w:t>og</w:t>
            </w:r>
            <w:r w:rsidR="00040F69" w:rsidRPr="009033D7">
              <w:rPr>
                <w:rFonts w:eastAsia="Times New Roman" w:cstheme="minorHAnsi"/>
                <w:sz w:val="20"/>
                <w:lang w:val="is-IS"/>
              </w:rPr>
              <w:t xml:space="preserve"> ber að hafna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786D10" w14:textId="77777777" w:rsidR="00F071AF" w:rsidRPr="009033D7" w:rsidRDefault="00F071AF" w:rsidP="00633FCA">
            <w:pPr>
              <w:spacing w:after="0" w:line="240" w:lineRule="auto"/>
              <w:rPr>
                <w:rFonts w:eastAsia="Calibri" w:cstheme="minorHAnsi"/>
                <w:lang w:val="is-IS"/>
              </w:rPr>
            </w:pPr>
          </w:p>
        </w:tc>
      </w:tr>
      <w:tr w:rsidR="00F071AF" w:rsidRPr="00D373F8" w14:paraId="7811F96C" w14:textId="77777777" w:rsidTr="000B4FDE">
        <w:trPr>
          <w:trHeight w:val="1"/>
        </w:trPr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88DF67" w14:textId="5AB6665D" w:rsidR="00F071AF" w:rsidRPr="009033D7" w:rsidRDefault="008A64E9" w:rsidP="00633FCA">
            <w:pPr>
              <w:spacing w:after="0" w:line="240" w:lineRule="auto"/>
              <w:rPr>
                <w:rFonts w:cstheme="minorHAnsi"/>
                <w:lang w:val="is-IS"/>
              </w:rPr>
            </w:pPr>
            <w:r w:rsidRPr="009033D7">
              <w:rPr>
                <w:rFonts w:eastAsia="Times New Roman" w:cstheme="minorHAnsi"/>
                <w:sz w:val="20"/>
                <w:lang w:val="is-IS"/>
              </w:rPr>
              <w:t xml:space="preserve">Ef ófullnægjandi: </w:t>
            </w:r>
            <w:r w:rsidR="001F6C7D" w:rsidRPr="009033D7">
              <w:rPr>
                <w:rFonts w:eastAsia="Times New Roman" w:cstheme="minorHAnsi"/>
                <w:sz w:val="20"/>
                <w:lang w:val="is-IS"/>
              </w:rPr>
              <w:t>Ég l</w:t>
            </w:r>
            <w:r w:rsidR="00040F69" w:rsidRPr="009033D7">
              <w:rPr>
                <w:rFonts w:eastAsia="Times New Roman" w:cstheme="minorHAnsi"/>
                <w:sz w:val="20"/>
                <w:lang w:val="is-IS"/>
              </w:rPr>
              <w:t>egg til að greinin verð samþykkt sem fræðslugrein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EF22AC" w14:textId="77777777" w:rsidR="00F071AF" w:rsidRPr="009033D7" w:rsidRDefault="00F071AF" w:rsidP="00633FCA">
            <w:pPr>
              <w:spacing w:after="0" w:line="240" w:lineRule="auto"/>
              <w:rPr>
                <w:rFonts w:eastAsia="Calibri" w:cstheme="minorHAnsi"/>
                <w:lang w:val="is-IS"/>
              </w:rPr>
            </w:pPr>
          </w:p>
        </w:tc>
      </w:tr>
    </w:tbl>
    <w:p w14:paraId="649A9560" w14:textId="77777777" w:rsidR="00F071AF" w:rsidRPr="009033D7" w:rsidRDefault="00F071AF" w:rsidP="00633FCA">
      <w:pPr>
        <w:spacing w:after="0" w:line="240" w:lineRule="auto"/>
        <w:rPr>
          <w:rFonts w:eastAsia="Times New Roman" w:cstheme="minorHAnsi"/>
          <w:sz w:val="28"/>
          <w:lang w:val="is-IS"/>
        </w:rPr>
      </w:pPr>
    </w:p>
    <w:p w14:paraId="48F2F487" w14:textId="242C7388" w:rsidR="00F071AF" w:rsidRPr="009033D7" w:rsidRDefault="00040F69" w:rsidP="00633FCA">
      <w:pPr>
        <w:spacing w:after="0" w:line="240" w:lineRule="auto"/>
        <w:rPr>
          <w:rFonts w:eastAsia="Times New Roman" w:cstheme="minorHAnsi"/>
          <w:b/>
          <w:sz w:val="28"/>
          <w:lang w:val="is-IS"/>
        </w:rPr>
      </w:pPr>
      <w:r w:rsidRPr="009033D7">
        <w:rPr>
          <w:rFonts w:eastAsia="Times New Roman" w:cstheme="minorHAnsi"/>
          <w:b/>
          <w:sz w:val="28"/>
          <w:lang w:val="is-IS"/>
        </w:rPr>
        <w:t>Umsögn ritrýnis um greinina:</w:t>
      </w:r>
    </w:p>
    <w:p w14:paraId="56648142" w14:textId="77777777" w:rsidR="00426FA3" w:rsidRPr="009033D7" w:rsidRDefault="00426FA3" w:rsidP="00633FCA">
      <w:pPr>
        <w:spacing w:after="0" w:line="240" w:lineRule="auto"/>
        <w:rPr>
          <w:rFonts w:eastAsia="Times New Roman" w:cstheme="minorHAnsi"/>
          <w:b/>
          <w:sz w:val="28"/>
          <w:lang w:val="is-IS"/>
        </w:rPr>
      </w:pPr>
    </w:p>
    <w:p w14:paraId="0401005A" w14:textId="59CF854F" w:rsidR="00271A6C" w:rsidRPr="009033D7" w:rsidRDefault="00271A6C" w:rsidP="00271A6C">
      <w:pPr>
        <w:spacing w:after="0" w:line="240" w:lineRule="auto"/>
        <w:rPr>
          <w:rFonts w:eastAsia="Times New Roman" w:cstheme="minorHAnsi"/>
          <w:b/>
          <w:sz w:val="20"/>
          <w:szCs w:val="20"/>
          <w:lang w:val="is-IS"/>
        </w:rPr>
      </w:pPr>
      <w:r w:rsidRPr="009033D7">
        <w:rPr>
          <w:rFonts w:eastAsia="Times New Roman" w:cstheme="minorHAnsi"/>
          <w:b/>
          <w:sz w:val="20"/>
          <w:szCs w:val="20"/>
          <w:lang w:val="is-IS"/>
        </w:rPr>
        <w:t xml:space="preserve">a) </w:t>
      </w:r>
      <w:r w:rsidR="00B61D3C">
        <w:rPr>
          <w:rFonts w:eastAsia="Times New Roman" w:cstheme="minorHAnsi"/>
          <w:b/>
          <w:sz w:val="20"/>
          <w:szCs w:val="20"/>
          <w:lang w:val="is-IS"/>
        </w:rPr>
        <w:t xml:space="preserve">Umsögn </w:t>
      </w:r>
      <w:proofErr w:type="spellStart"/>
      <w:r w:rsidR="00B61D3C">
        <w:rPr>
          <w:rFonts w:eastAsia="Times New Roman" w:cstheme="minorHAnsi"/>
          <w:b/>
          <w:sz w:val="20"/>
          <w:szCs w:val="20"/>
          <w:lang w:val="is-IS"/>
        </w:rPr>
        <w:t>rýnis</w:t>
      </w:r>
      <w:proofErr w:type="spellEnd"/>
      <w:r w:rsidR="00B61D3C">
        <w:rPr>
          <w:rFonts w:eastAsia="Times New Roman" w:cstheme="minorHAnsi"/>
          <w:b/>
          <w:sz w:val="20"/>
          <w:szCs w:val="20"/>
          <w:lang w:val="is-IS"/>
        </w:rPr>
        <w:t xml:space="preserve"> í hnotskurn</w:t>
      </w:r>
      <w:r w:rsidRPr="009033D7">
        <w:rPr>
          <w:rFonts w:eastAsia="Times New Roman" w:cstheme="minorHAnsi"/>
          <w:b/>
          <w:sz w:val="20"/>
          <w:szCs w:val="20"/>
          <w:lang w:val="is-IS"/>
        </w:rPr>
        <w:t>:</w:t>
      </w:r>
    </w:p>
    <w:p w14:paraId="6A4FC41C" w14:textId="21E393B9" w:rsidR="00271A6C" w:rsidRPr="009033D7" w:rsidRDefault="005A7551" w:rsidP="00271A6C">
      <w:pPr>
        <w:spacing w:after="0" w:line="240" w:lineRule="auto"/>
        <w:rPr>
          <w:rFonts w:eastAsia="Times New Roman" w:cstheme="minorHAnsi"/>
          <w:bCs/>
          <w:sz w:val="20"/>
          <w:szCs w:val="20"/>
          <w:lang w:val="is-IS"/>
        </w:rPr>
      </w:pPr>
      <w:r>
        <w:rPr>
          <w:rFonts w:eastAsia="Times New Roman" w:cstheme="minorHAnsi"/>
          <w:bCs/>
          <w:sz w:val="20"/>
          <w:szCs w:val="20"/>
          <w:lang w:val="is-IS"/>
        </w:rPr>
        <w:t>Hér er rýnir beðinn að setja fram heildarmat sitt á handritinu í stuttu máli.</w:t>
      </w:r>
    </w:p>
    <w:p w14:paraId="112368DA" w14:textId="77777777" w:rsidR="00271A6C" w:rsidRPr="009033D7" w:rsidRDefault="00271A6C" w:rsidP="00271A6C">
      <w:pPr>
        <w:spacing w:after="0" w:line="240" w:lineRule="auto"/>
        <w:rPr>
          <w:rFonts w:eastAsia="Times New Roman" w:cstheme="minorHAnsi"/>
          <w:bCs/>
          <w:sz w:val="20"/>
          <w:szCs w:val="20"/>
          <w:lang w:val="is-IS"/>
        </w:rPr>
      </w:pPr>
    </w:p>
    <w:p w14:paraId="167A1E48" w14:textId="77777777" w:rsidR="00271A6C" w:rsidRPr="009033D7" w:rsidRDefault="00271A6C" w:rsidP="00271A6C">
      <w:pPr>
        <w:spacing w:after="0" w:line="240" w:lineRule="auto"/>
        <w:rPr>
          <w:rFonts w:eastAsia="Times New Roman" w:cstheme="minorHAnsi"/>
          <w:b/>
          <w:sz w:val="20"/>
          <w:szCs w:val="20"/>
          <w:lang w:val="is-IS"/>
        </w:rPr>
      </w:pPr>
      <w:r w:rsidRPr="009033D7">
        <w:rPr>
          <w:rFonts w:eastAsia="Times New Roman" w:cstheme="minorHAnsi"/>
          <w:b/>
          <w:sz w:val="20"/>
          <w:szCs w:val="20"/>
          <w:lang w:val="is-IS"/>
        </w:rPr>
        <w:t xml:space="preserve">b) Athugasemdir </w:t>
      </w:r>
      <w:proofErr w:type="spellStart"/>
      <w:r w:rsidRPr="009033D7">
        <w:rPr>
          <w:rFonts w:eastAsia="Times New Roman" w:cstheme="minorHAnsi"/>
          <w:b/>
          <w:sz w:val="20"/>
          <w:szCs w:val="20"/>
          <w:lang w:val="is-IS"/>
        </w:rPr>
        <w:t>rýnis</w:t>
      </w:r>
      <w:proofErr w:type="spellEnd"/>
      <w:r w:rsidRPr="009033D7">
        <w:rPr>
          <w:rFonts w:eastAsia="Times New Roman" w:cstheme="minorHAnsi"/>
          <w:b/>
          <w:sz w:val="20"/>
          <w:szCs w:val="20"/>
          <w:lang w:val="is-IS"/>
        </w:rPr>
        <w:t xml:space="preserve"> og tillögur að breytingum:</w:t>
      </w:r>
    </w:p>
    <w:p w14:paraId="053FADD5" w14:textId="5858EAA4" w:rsidR="00A52C2D" w:rsidRPr="009033D7" w:rsidRDefault="00271A6C" w:rsidP="00271A6C">
      <w:pPr>
        <w:spacing w:after="0" w:line="240" w:lineRule="auto"/>
        <w:rPr>
          <w:rFonts w:eastAsia="Times New Roman" w:cstheme="minorHAnsi"/>
          <w:bCs/>
          <w:sz w:val="20"/>
          <w:szCs w:val="20"/>
          <w:lang w:val="is-IS"/>
        </w:rPr>
      </w:pPr>
      <w:r w:rsidRPr="009033D7">
        <w:rPr>
          <w:rFonts w:eastAsia="Times New Roman" w:cstheme="minorHAnsi"/>
          <w:bCs/>
          <w:sz w:val="20"/>
          <w:szCs w:val="20"/>
          <w:lang w:val="is-IS"/>
        </w:rPr>
        <w:t xml:space="preserve">Hér er rýnir beðinn að </w:t>
      </w:r>
      <w:r w:rsidR="00B7561B" w:rsidRPr="009033D7">
        <w:rPr>
          <w:rFonts w:eastAsia="Times New Roman" w:cstheme="minorHAnsi"/>
          <w:bCs/>
          <w:sz w:val="20"/>
          <w:szCs w:val="20"/>
          <w:lang w:val="is-IS"/>
        </w:rPr>
        <w:t xml:space="preserve">setja fram </w:t>
      </w:r>
      <w:r w:rsidRPr="009033D7">
        <w:rPr>
          <w:rFonts w:eastAsia="Times New Roman" w:cstheme="minorHAnsi"/>
          <w:bCs/>
          <w:sz w:val="20"/>
          <w:szCs w:val="20"/>
          <w:lang w:val="is-IS"/>
        </w:rPr>
        <w:t xml:space="preserve">athugasemdir sínar við handritið og tillögur </w:t>
      </w:r>
      <w:r w:rsidR="005A7551">
        <w:rPr>
          <w:rFonts w:eastAsia="Times New Roman" w:cstheme="minorHAnsi"/>
          <w:bCs/>
          <w:sz w:val="20"/>
          <w:szCs w:val="20"/>
          <w:lang w:val="is-IS"/>
        </w:rPr>
        <w:t xml:space="preserve">sínar </w:t>
      </w:r>
      <w:r w:rsidRPr="009033D7">
        <w:rPr>
          <w:rFonts w:eastAsia="Times New Roman" w:cstheme="minorHAnsi"/>
          <w:bCs/>
          <w:sz w:val="20"/>
          <w:szCs w:val="20"/>
          <w:lang w:val="is-IS"/>
        </w:rPr>
        <w:t>að breytingum.</w:t>
      </w:r>
      <w:r w:rsidR="00A52C2D" w:rsidRPr="009033D7">
        <w:rPr>
          <w:rFonts w:eastAsia="Times New Roman" w:cstheme="minorHAnsi"/>
          <w:bCs/>
          <w:sz w:val="20"/>
          <w:szCs w:val="20"/>
          <w:lang w:val="is-IS"/>
        </w:rPr>
        <w:t xml:space="preserve"> Tvær leiðir</w:t>
      </w:r>
      <w:r w:rsidR="005A7551">
        <w:rPr>
          <w:rFonts w:eastAsia="Times New Roman" w:cstheme="minorHAnsi"/>
          <w:bCs/>
          <w:sz w:val="20"/>
          <w:szCs w:val="20"/>
          <w:lang w:val="is-IS"/>
        </w:rPr>
        <w:t xml:space="preserve"> til framsetningar</w:t>
      </w:r>
      <w:r w:rsidR="00A52C2D" w:rsidRPr="009033D7">
        <w:rPr>
          <w:rFonts w:eastAsia="Times New Roman" w:cstheme="minorHAnsi"/>
          <w:bCs/>
          <w:sz w:val="20"/>
          <w:szCs w:val="20"/>
          <w:lang w:val="is-IS"/>
        </w:rPr>
        <w:t xml:space="preserve"> eru mögulegar:</w:t>
      </w:r>
    </w:p>
    <w:p w14:paraId="65A6C75D" w14:textId="6DC85A06" w:rsidR="00A72FDB" w:rsidRPr="009033D7" w:rsidRDefault="00271A6C" w:rsidP="00A52C2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bCs/>
          <w:sz w:val="20"/>
          <w:szCs w:val="20"/>
          <w:lang w:val="is-IS"/>
        </w:rPr>
      </w:pPr>
      <w:r w:rsidRPr="009033D7">
        <w:rPr>
          <w:rFonts w:eastAsia="Times New Roman" w:cstheme="minorHAnsi"/>
          <w:bCs/>
          <w:sz w:val="20"/>
          <w:szCs w:val="20"/>
          <w:lang w:val="is-IS"/>
        </w:rPr>
        <w:t>Rýni</w:t>
      </w:r>
      <w:r w:rsidR="00A72FDB" w:rsidRPr="009033D7">
        <w:rPr>
          <w:rFonts w:eastAsia="Times New Roman" w:cstheme="minorHAnsi"/>
          <w:bCs/>
          <w:sz w:val="20"/>
          <w:szCs w:val="20"/>
          <w:lang w:val="is-IS"/>
        </w:rPr>
        <w:t xml:space="preserve"> sett fram hér að neðan, rýnir vísar</w:t>
      </w:r>
      <w:r w:rsidRPr="009033D7">
        <w:rPr>
          <w:rFonts w:eastAsia="Times New Roman" w:cstheme="minorHAnsi"/>
          <w:bCs/>
          <w:sz w:val="20"/>
          <w:szCs w:val="20"/>
          <w:lang w:val="is-IS"/>
        </w:rPr>
        <w:t xml:space="preserve"> í númer á blaðsíðu</w:t>
      </w:r>
      <w:r w:rsidR="00B7561B" w:rsidRPr="009033D7">
        <w:rPr>
          <w:rFonts w:eastAsia="Times New Roman" w:cstheme="minorHAnsi"/>
          <w:bCs/>
          <w:sz w:val="20"/>
          <w:szCs w:val="20"/>
          <w:lang w:val="is-IS"/>
        </w:rPr>
        <w:t>m</w:t>
      </w:r>
      <w:r w:rsidRPr="009033D7">
        <w:rPr>
          <w:rFonts w:eastAsia="Times New Roman" w:cstheme="minorHAnsi"/>
          <w:bCs/>
          <w:sz w:val="20"/>
          <w:szCs w:val="20"/>
          <w:lang w:val="is-IS"/>
        </w:rPr>
        <w:t xml:space="preserve"> og línu</w:t>
      </w:r>
      <w:r w:rsidR="00B7561B" w:rsidRPr="009033D7">
        <w:rPr>
          <w:rFonts w:eastAsia="Times New Roman" w:cstheme="minorHAnsi"/>
          <w:bCs/>
          <w:sz w:val="20"/>
          <w:szCs w:val="20"/>
          <w:lang w:val="is-IS"/>
        </w:rPr>
        <w:t>m</w:t>
      </w:r>
      <w:r w:rsidR="00F848F2">
        <w:rPr>
          <w:rFonts w:eastAsia="Times New Roman" w:cstheme="minorHAnsi"/>
          <w:bCs/>
          <w:sz w:val="20"/>
          <w:szCs w:val="20"/>
          <w:lang w:val="is-IS"/>
        </w:rPr>
        <w:t xml:space="preserve"> í handriti</w:t>
      </w:r>
      <w:r w:rsidRPr="009033D7">
        <w:rPr>
          <w:rFonts w:eastAsia="Times New Roman" w:cstheme="minorHAnsi"/>
          <w:bCs/>
          <w:sz w:val="20"/>
          <w:szCs w:val="20"/>
          <w:lang w:val="is-IS"/>
        </w:rPr>
        <w:t xml:space="preserve"> þegar athugasemdir og tillögur eru settar fram.</w:t>
      </w:r>
    </w:p>
    <w:p w14:paraId="65E874A4" w14:textId="3BC4AD2E" w:rsidR="00271A6C" w:rsidRPr="009033D7" w:rsidRDefault="00A72FDB" w:rsidP="00A52C2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bCs/>
          <w:sz w:val="20"/>
          <w:szCs w:val="20"/>
          <w:lang w:val="is-IS"/>
        </w:rPr>
      </w:pPr>
      <w:r w:rsidRPr="009033D7">
        <w:rPr>
          <w:rFonts w:eastAsia="Times New Roman" w:cstheme="minorHAnsi"/>
          <w:bCs/>
          <w:sz w:val="20"/>
          <w:szCs w:val="20"/>
          <w:lang w:val="is-IS"/>
        </w:rPr>
        <w:t>Rýni sett fram með</w:t>
      </w:r>
      <w:r w:rsidR="001D61CB" w:rsidRPr="009033D7">
        <w:rPr>
          <w:rFonts w:eastAsia="Times New Roman" w:cstheme="minorHAnsi"/>
          <w:bCs/>
          <w:sz w:val="20"/>
          <w:szCs w:val="20"/>
          <w:lang w:val="is-IS"/>
        </w:rPr>
        <w:t xml:space="preserve"> athugasemd</w:t>
      </w:r>
      <w:r w:rsidRPr="009033D7">
        <w:rPr>
          <w:rFonts w:eastAsia="Times New Roman" w:cstheme="minorHAnsi"/>
          <w:bCs/>
          <w:sz w:val="20"/>
          <w:szCs w:val="20"/>
          <w:lang w:val="is-IS"/>
        </w:rPr>
        <w:t>um</w:t>
      </w:r>
      <w:r w:rsidR="001D61CB" w:rsidRPr="009033D7">
        <w:rPr>
          <w:rFonts w:eastAsia="Times New Roman" w:cstheme="minorHAnsi"/>
          <w:bCs/>
          <w:sz w:val="20"/>
          <w:szCs w:val="20"/>
          <w:lang w:val="is-IS"/>
        </w:rPr>
        <w:t xml:space="preserve"> í handritinu sjálfu (</w:t>
      </w:r>
      <w:proofErr w:type="spellStart"/>
      <w:r w:rsidR="00154A73" w:rsidRPr="009033D7">
        <w:rPr>
          <w:rFonts w:eastAsia="Times New Roman" w:cstheme="minorHAnsi"/>
          <w:bCs/>
          <w:sz w:val="20"/>
          <w:szCs w:val="20"/>
          <w:lang w:val="is-IS"/>
        </w:rPr>
        <w:t>Review</w:t>
      </w:r>
      <w:proofErr w:type="spellEnd"/>
      <w:r w:rsidR="00154A73" w:rsidRPr="009033D7">
        <w:rPr>
          <w:rFonts w:eastAsia="Times New Roman" w:cstheme="minorHAnsi"/>
          <w:bCs/>
          <w:sz w:val="20"/>
          <w:szCs w:val="20"/>
          <w:lang w:val="is-IS"/>
        </w:rPr>
        <w:t xml:space="preserve"> – </w:t>
      </w:r>
      <w:proofErr w:type="spellStart"/>
      <w:r w:rsidR="00154A73" w:rsidRPr="009033D7">
        <w:rPr>
          <w:rFonts w:eastAsia="Times New Roman" w:cstheme="minorHAnsi"/>
          <w:bCs/>
          <w:sz w:val="20"/>
          <w:szCs w:val="20"/>
          <w:lang w:val="is-IS"/>
        </w:rPr>
        <w:t>Comments</w:t>
      </w:r>
      <w:proofErr w:type="spellEnd"/>
      <w:r w:rsidR="00154A73" w:rsidRPr="009033D7">
        <w:rPr>
          <w:rFonts w:eastAsia="Times New Roman" w:cstheme="minorHAnsi"/>
          <w:bCs/>
          <w:sz w:val="20"/>
          <w:szCs w:val="20"/>
          <w:lang w:val="is-IS"/>
        </w:rPr>
        <w:t xml:space="preserve">) og/eða með beinum breytingum á texta, </w:t>
      </w:r>
      <w:r w:rsidR="00F848F2">
        <w:rPr>
          <w:rFonts w:eastAsia="Times New Roman" w:cstheme="minorHAnsi"/>
          <w:bCs/>
          <w:sz w:val="20"/>
          <w:szCs w:val="20"/>
          <w:lang w:val="is-IS"/>
        </w:rPr>
        <w:t xml:space="preserve">og </w:t>
      </w:r>
      <w:r w:rsidR="00154A73" w:rsidRPr="009033D7">
        <w:rPr>
          <w:rFonts w:eastAsia="Times New Roman" w:cstheme="minorHAnsi"/>
          <w:bCs/>
          <w:sz w:val="20"/>
          <w:szCs w:val="20"/>
          <w:lang w:val="is-IS"/>
        </w:rPr>
        <w:t>skulu breytingar vera sýnilegar (</w:t>
      </w:r>
      <w:proofErr w:type="spellStart"/>
      <w:r w:rsidR="00154A73" w:rsidRPr="009033D7">
        <w:rPr>
          <w:rFonts w:eastAsia="Times New Roman" w:cstheme="minorHAnsi"/>
          <w:bCs/>
          <w:sz w:val="20"/>
          <w:szCs w:val="20"/>
          <w:lang w:val="is-IS"/>
        </w:rPr>
        <w:t>Track</w:t>
      </w:r>
      <w:proofErr w:type="spellEnd"/>
      <w:r w:rsidR="00154A73" w:rsidRPr="009033D7">
        <w:rPr>
          <w:rFonts w:eastAsia="Times New Roman" w:cstheme="minorHAnsi"/>
          <w:bCs/>
          <w:sz w:val="20"/>
          <w:szCs w:val="20"/>
          <w:lang w:val="is-IS"/>
        </w:rPr>
        <w:t xml:space="preserve"> changes).</w:t>
      </w:r>
    </w:p>
    <w:p w14:paraId="7A5F973B" w14:textId="292C857E" w:rsidR="00F071AF" w:rsidRPr="009033D7" w:rsidRDefault="00271A6C" w:rsidP="00633FCA">
      <w:pPr>
        <w:spacing w:after="0" w:line="240" w:lineRule="auto"/>
        <w:rPr>
          <w:rFonts w:eastAsia="Times New Roman" w:cstheme="minorHAnsi"/>
          <w:lang w:val="is-IS"/>
        </w:rPr>
      </w:pPr>
      <w:r w:rsidRPr="009033D7">
        <w:rPr>
          <w:rFonts w:eastAsia="Times New Roman" w:cstheme="minorHAnsi"/>
          <w:sz w:val="28"/>
          <w:lang w:val="is-IS"/>
        </w:rPr>
        <w:t xml:space="preserve"> </w:t>
      </w:r>
    </w:p>
    <w:p w14:paraId="0668A242" w14:textId="77777777" w:rsidR="00885088" w:rsidRDefault="00885088" w:rsidP="00426FA3">
      <w:pPr>
        <w:spacing w:after="0" w:line="240" w:lineRule="auto"/>
        <w:jc w:val="right"/>
        <w:rPr>
          <w:rFonts w:cstheme="minorHAnsi"/>
          <w:lang w:val="is-IS"/>
        </w:rPr>
      </w:pPr>
    </w:p>
    <w:p w14:paraId="62F5C3CB" w14:textId="338813B4" w:rsidR="00426FA3" w:rsidRPr="009033D7" w:rsidRDefault="00426FA3" w:rsidP="00426FA3">
      <w:pPr>
        <w:spacing w:after="0" w:line="240" w:lineRule="auto"/>
        <w:jc w:val="right"/>
        <w:rPr>
          <w:rFonts w:cstheme="minorHAnsi"/>
          <w:lang w:val="is-IS"/>
        </w:rPr>
      </w:pPr>
      <w:r w:rsidRPr="009033D7">
        <w:rPr>
          <w:rFonts w:cstheme="minorHAnsi"/>
          <w:lang w:val="is-IS"/>
        </w:rPr>
        <w:t>2023 /Ritstjórn fræðilegs efnis</w:t>
      </w:r>
    </w:p>
    <w:p w14:paraId="0E7D7261" w14:textId="77777777" w:rsidR="00A9671A" w:rsidRDefault="00A9671A" w:rsidP="00426FA3">
      <w:pPr>
        <w:spacing w:after="0" w:line="240" w:lineRule="auto"/>
        <w:jc w:val="right"/>
        <w:rPr>
          <w:rFonts w:cstheme="minorHAnsi"/>
          <w:lang w:val="is-IS"/>
        </w:rPr>
      </w:pPr>
    </w:p>
    <w:p w14:paraId="0965238F" w14:textId="091F3D40" w:rsidR="00426FA3" w:rsidRPr="009033D7" w:rsidRDefault="00426FA3" w:rsidP="00426FA3">
      <w:pPr>
        <w:spacing w:after="0" w:line="240" w:lineRule="auto"/>
        <w:jc w:val="right"/>
        <w:rPr>
          <w:rFonts w:cstheme="minorHAnsi"/>
          <w:lang w:val="is-IS"/>
        </w:rPr>
      </w:pPr>
      <w:r w:rsidRPr="009033D7">
        <w:rPr>
          <w:rFonts w:cstheme="minorHAnsi"/>
          <w:lang w:val="is-IS"/>
        </w:rPr>
        <w:t>Berglind Hálfdánsdóttir, ritstjóri</w:t>
      </w:r>
    </w:p>
    <w:p w14:paraId="0811CC24" w14:textId="77777777" w:rsidR="00426FA3" w:rsidRPr="009033D7" w:rsidRDefault="00426FA3" w:rsidP="00426FA3">
      <w:pPr>
        <w:spacing w:after="0" w:line="240" w:lineRule="auto"/>
        <w:jc w:val="right"/>
        <w:rPr>
          <w:rFonts w:cstheme="minorHAnsi"/>
          <w:lang w:val="is-IS"/>
        </w:rPr>
      </w:pPr>
      <w:r w:rsidRPr="009033D7">
        <w:rPr>
          <w:rFonts w:cstheme="minorHAnsi"/>
          <w:lang w:val="is-IS"/>
        </w:rPr>
        <w:t>Emma Marie Swift</w:t>
      </w:r>
    </w:p>
    <w:p w14:paraId="59C6332F" w14:textId="6AF3B5F1" w:rsidR="00F071AF" w:rsidRPr="00885088" w:rsidRDefault="00426FA3" w:rsidP="00885088">
      <w:pPr>
        <w:spacing w:after="0" w:line="240" w:lineRule="auto"/>
        <w:jc w:val="right"/>
        <w:rPr>
          <w:rFonts w:cstheme="minorHAnsi"/>
          <w:lang w:val="is-IS"/>
        </w:rPr>
      </w:pPr>
      <w:r w:rsidRPr="009033D7">
        <w:rPr>
          <w:rFonts w:cstheme="minorHAnsi"/>
          <w:lang w:val="is-IS"/>
        </w:rPr>
        <w:t>Edythe L. Mangindin</w:t>
      </w:r>
    </w:p>
    <w:sectPr w:rsidR="00F071AF" w:rsidRPr="00885088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AA597" w14:textId="77777777" w:rsidR="00772D5E" w:rsidRDefault="00772D5E" w:rsidP="009C15D8">
      <w:pPr>
        <w:spacing w:after="0" w:line="240" w:lineRule="auto"/>
      </w:pPr>
      <w:r>
        <w:separator/>
      </w:r>
    </w:p>
  </w:endnote>
  <w:endnote w:type="continuationSeparator" w:id="0">
    <w:p w14:paraId="7BFDEA35" w14:textId="77777777" w:rsidR="00772D5E" w:rsidRDefault="00772D5E" w:rsidP="009C1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EB8F4" w14:textId="77777777" w:rsidR="00772D5E" w:rsidRDefault="00772D5E" w:rsidP="009C15D8">
      <w:pPr>
        <w:spacing w:after="0" w:line="240" w:lineRule="auto"/>
      </w:pPr>
      <w:r>
        <w:separator/>
      </w:r>
    </w:p>
  </w:footnote>
  <w:footnote w:type="continuationSeparator" w:id="0">
    <w:p w14:paraId="2BD649D2" w14:textId="77777777" w:rsidR="00772D5E" w:rsidRDefault="00772D5E" w:rsidP="009C1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5A7D1" w14:textId="77777777" w:rsidR="00751ABC" w:rsidRDefault="00751A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E62B3D"/>
    <w:multiLevelType w:val="hybridMultilevel"/>
    <w:tmpl w:val="586EE3A6"/>
    <w:lvl w:ilvl="0" w:tplc="84E0214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6565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71AF"/>
    <w:rsid w:val="00015240"/>
    <w:rsid w:val="00040F69"/>
    <w:rsid w:val="00052EBC"/>
    <w:rsid w:val="000B4FDE"/>
    <w:rsid w:val="000D17AC"/>
    <w:rsid w:val="00133AC9"/>
    <w:rsid w:val="00154A73"/>
    <w:rsid w:val="001C5465"/>
    <w:rsid w:val="001D61CB"/>
    <w:rsid w:val="001F38E4"/>
    <w:rsid w:val="001F6C7D"/>
    <w:rsid w:val="00271A6C"/>
    <w:rsid w:val="002B6624"/>
    <w:rsid w:val="00426FA3"/>
    <w:rsid w:val="0047760C"/>
    <w:rsid w:val="004F7627"/>
    <w:rsid w:val="005A7551"/>
    <w:rsid w:val="00602DA8"/>
    <w:rsid w:val="00632259"/>
    <w:rsid w:val="00633FCA"/>
    <w:rsid w:val="00670131"/>
    <w:rsid w:val="006A4743"/>
    <w:rsid w:val="00751ABC"/>
    <w:rsid w:val="00772D5E"/>
    <w:rsid w:val="007F67B3"/>
    <w:rsid w:val="00810809"/>
    <w:rsid w:val="00862BC2"/>
    <w:rsid w:val="00885088"/>
    <w:rsid w:val="00893522"/>
    <w:rsid w:val="008A64E9"/>
    <w:rsid w:val="008C7825"/>
    <w:rsid w:val="009033D7"/>
    <w:rsid w:val="009C15D8"/>
    <w:rsid w:val="00A52326"/>
    <w:rsid w:val="00A52C2D"/>
    <w:rsid w:val="00A7144E"/>
    <w:rsid w:val="00A72FDB"/>
    <w:rsid w:val="00A9671A"/>
    <w:rsid w:val="00B03885"/>
    <w:rsid w:val="00B61D3C"/>
    <w:rsid w:val="00B7561B"/>
    <w:rsid w:val="00BD6997"/>
    <w:rsid w:val="00D373F8"/>
    <w:rsid w:val="00D52DC2"/>
    <w:rsid w:val="00D60331"/>
    <w:rsid w:val="00E04F6C"/>
    <w:rsid w:val="00E3621D"/>
    <w:rsid w:val="00F071AF"/>
    <w:rsid w:val="00F5725C"/>
    <w:rsid w:val="00F848F2"/>
    <w:rsid w:val="00F9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94ADA8"/>
  <w15:docId w15:val="{AB67A5A9-E960-4F8E-A7BD-625331B8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1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5D8"/>
  </w:style>
  <w:style w:type="paragraph" w:styleId="Footer">
    <w:name w:val="footer"/>
    <w:basedOn w:val="Normal"/>
    <w:link w:val="FooterChar"/>
    <w:uiPriority w:val="99"/>
    <w:unhideWhenUsed/>
    <w:rsid w:val="009C1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5D8"/>
  </w:style>
  <w:style w:type="paragraph" w:styleId="Revision">
    <w:name w:val="Revision"/>
    <w:hidden/>
    <w:uiPriority w:val="99"/>
    <w:semiHidden/>
    <w:rsid w:val="002B662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52C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9BA60-9DBB-4152-9C36-EF36A3F19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</cp:lastModifiedBy>
  <cp:revision>43</cp:revision>
  <dcterms:created xsi:type="dcterms:W3CDTF">2019-04-12T17:24:00Z</dcterms:created>
  <dcterms:modified xsi:type="dcterms:W3CDTF">2023-03-28T11:42:00Z</dcterms:modified>
</cp:coreProperties>
</file>